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A8A4" w14:textId="4449A28A"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51072" behindDoc="0" locked="0" layoutInCell="0" allowOverlap="1" wp14:anchorId="1F245D3D" wp14:editId="15A05E2D">
                <wp:simplePos x="0" y="0"/>
                <wp:positionH relativeFrom="column">
                  <wp:posOffset>4572000</wp:posOffset>
                </wp:positionH>
                <wp:positionV relativeFrom="paragraph">
                  <wp:posOffset>-274320</wp:posOffset>
                </wp:positionV>
                <wp:extent cx="2103120" cy="109728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3648" w14:textId="77777777" w:rsidR="00A24754" w:rsidRDefault="00A24754">
                            <w:pPr>
                              <w:jc w:val="right"/>
                              <w:rPr>
                                <w:sz w:val="28"/>
                              </w:rPr>
                            </w:pPr>
                          </w:p>
                          <w:p w14:paraId="73CA6549" w14:textId="4006BA7D" w:rsidR="00A24754" w:rsidRDefault="00A02561" w:rsidP="00243BAC">
                            <w:pPr>
                              <w:jc w:val="center"/>
                              <w:rPr>
                                <w:sz w:val="28"/>
                              </w:rPr>
                            </w:pPr>
                            <w:r>
                              <w:rPr>
                                <w:sz w:val="28"/>
                              </w:rPr>
                              <w:t>201</w:t>
                            </w:r>
                            <w:r w:rsidR="00F209E2">
                              <w:rPr>
                                <w:sz w:val="28"/>
                              </w:rPr>
                              <w:t>8</w:t>
                            </w:r>
                            <w:r w:rsidR="00A24754">
                              <w:rPr>
                                <w:sz w:val="28"/>
                              </w:rPr>
                              <w:t xml:space="preserve"> – 201</w:t>
                            </w:r>
                            <w:r w:rsidR="00F209E2">
                              <w:rPr>
                                <w:sz w:val="28"/>
                              </w:rPr>
                              <w:t>9</w:t>
                            </w:r>
                          </w:p>
                          <w:p w14:paraId="369C888C" w14:textId="77777777" w:rsidR="00A24754" w:rsidRDefault="00A24754">
                            <w:pPr>
                              <w:pStyle w:val="Heading3"/>
                              <w:ind w:firstLine="720"/>
                              <w:jc w:val="left"/>
                              <w:rPr>
                                <w:b w:val="0"/>
                              </w:rPr>
                            </w:pPr>
                            <w:r>
                              <w:rPr>
                                <w:b w:val="0"/>
                              </w:rPr>
                              <w:t xml:space="preserve">Grade 9, Academic </w:t>
                            </w:r>
                          </w:p>
                          <w:p w14:paraId="2E2F3369" w14:textId="77777777" w:rsidR="00A24754" w:rsidRDefault="00A24754">
                            <w:pPr>
                              <w:pStyle w:val="Heading3"/>
                              <w:jc w:val="center"/>
                              <w:rPr>
                                <w:b w:val="0"/>
                                <w:sz w:val="28"/>
                              </w:rPr>
                            </w:pPr>
                            <w:r>
                              <w:rPr>
                                <w:b w:val="0"/>
                                <w:sz w:val="28"/>
                              </w:rPr>
                              <w:t>Principles of Mathematics</w:t>
                            </w:r>
                          </w:p>
                          <w:p w14:paraId="63D400BC" w14:textId="6AB34B6E" w:rsidR="00A24754" w:rsidRDefault="00EB6D8D">
                            <w:pPr>
                              <w:pStyle w:val="Heading2"/>
                              <w:ind w:firstLine="720"/>
                            </w:pPr>
                            <w:r>
                              <w:t xml:space="preserve">   MPM</w:t>
                            </w:r>
                            <w:r w:rsidR="00A24754">
                              <w:t>1D</w:t>
                            </w:r>
                            <w:r>
                              <w:t>1</w:t>
                            </w:r>
                          </w:p>
                          <w:p w14:paraId="572D11F9" w14:textId="77777777" w:rsidR="00A24754" w:rsidRDefault="00A24754">
                            <w:pPr>
                              <w:jc w:val="right"/>
                            </w:pPr>
                          </w:p>
                          <w:p w14:paraId="771769F3" w14:textId="77777777" w:rsidR="00A24754" w:rsidRDefault="00A2475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21.6pt;width:165.6pt;height:8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q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" o:allowincell="f" filled="f" stroked="f">
                <v:textbox>
                  <w:txbxContent>
                    <w:p w14:paraId="73573648" w14:textId="77777777" w:rsidR="00A24754" w:rsidRDefault="00A24754">
                      <w:pPr>
                        <w:jc w:val="right"/>
                        <w:rPr>
                          <w:sz w:val="28"/>
                        </w:rPr>
                      </w:pPr>
                    </w:p>
                    <w:p w14:paraId="73CA6549" w14:textId="4006BA7D" w:rsidR="00A24754" w:rsidRDefault="00A02561" w:rsidP="00243BAC">
                      <w:pPr>
                        <w:jc w:val="center"/>
                        <w:rPr>
                          <w:sz w:val="28"/>
                        </w:rPr>
                      </w:pPr>
                      <w:r>
                        <w:rPr>
                          <w:sz w:val="28"/>
                        </w:rPr>
                        <w:t>201</w:t>
                      </w:r>
                      <w:r w:rsidR="00F209E2">
                        <w:rPr>
                          <w:sz w:val="28"/>
                        </w:rPr>
                        <w:t>8</w:t>
                      </w:r>
                      <w:r w:rsidR="00A24754">
                        <w:rPr>
                          <w:sz w:val="28"/>
                        </w:rPr>
                        <w:t xml:space="preserve"> – 201</w:t>
                      </w:r>
                      <w:r w:rsidR="00F209E2">
                        <w:rPr>
                          <w:sz w:val="28"/>
                        </w:rPr>
                        <w:t>9</w:t>
                      </w:r>
                    </w:p>
                    <w:p w14:paraId="369C888C" w14:textId="77777777" w:rsidR="00A24754" w:rsidRDefault="00A24754">
                      <w:pPr>
                        <w:pStyle w:val="Heading3"/>
                        <w:ind w:firstLine="720"/>
                        <w:jc w:val="left"/>
                        <w:rPr>
                          <w:b w:val="0"/>
                        </w:rPr>
                      </w:pPr>
                      <w:r>
                        <w:rPr>
                          <w:b w:val="0"/>
                        </w:rPr>
                        <w:t xml:space="preserve">Grade 9, Academic </w:t>
                      </w:r>
                    </w:p>
                    <w:p w14:paraId="2E2F3369" w14:textId="77777777" w:rsidR="00A24754" w:rsidRDefault="00A24754">
                      <w:pPr>
                        <w:pStyle w:val="Heading3"/>
                        <w:jc w:val="center"/>
                        <w:rPr>
                          <w:b w:val="0"/>
                          <w:sz w:val="28"/>
                        </w:rPr>
                      </w:pPr>
                      <w:r>
                        <w:rPr>
                          <w:b w:val="0"/>
                          <w:sz w:val="28"/>
                        </w:rPr>
                        <w:t>Principles of Mathematics</w:t>
                      </w:r>
                    </w:p>
                    <w:p w14:paraId="63D400BC" w14:textId="6AB34B6E" w:rsidR="00A24754" w:rsidRDefault="00EB6D8D">
                      <w:pPr>
                        <w:pStyle w:val="Heading2"/>
                        <w:ind w:firstLine="720"/>
                      </w:pPr>
                      <w:r>
                        <w:t xml:space="preserve">   MPM</w:t>
                      </w:r>
                      <w:r w:rsidR="00A24754">
                        <w:t>1D</w:t>
                      </w:r>
                      <w:r>
                        <w:t>1</w:t>
                      </w:r>
                    </w:p>
                    <w:p w14:paraId="572D11F9" w14:textId="77777777" w:rsidR="00A24754" w:rsidRDefault="00A24754">
                      <w:pPr>
                        <w:jc w:val="right"/>
                      </w:pPr>
                    </w:p>
                    <w:p w14:paraId="771769F3" w14:textId="77777777" w:rsidR="00A24754" w:rsidRDefault="00A24754">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14:anchorId="5119C127" wp14:editId="528E04DF">
                <wp:simplePos x="0" y="0"/>
                <wp:positionH relativeFrom="column">
                  <wp:posOffset>822960</wp:posOffset>
                </wp:positionH>
                <wp:positionV relativeFrom="paragraph">
                  <wp:posOffset>-182880</wp:posOffset>
                </wp:positionV>
                <wp:extent cx="3200400" cy="7315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3265" w14:textId="77777777" w:rsidR="00A24754" w:rsidRDefault="00A24754">
                            <w:pP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9C127" id="Text Box 3" o:spid="_x0000_s1027" type="#_x0000_t202" style="position:absolute;margin-left:64.8pt;margin-top:-14.4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qp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" o:allowincell="f" filled="f" stroked="f">
                <v:textbox>
                  <w:txbxContent>
                    <w:p w14:paraId="72CC3265" w14:textId="77777777" w:rsidR="00A24754" w:rsidRDefault="00A24754">
                      <w:pP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0" allowOverlap="1" wp14:anchorId="6413E6C2" wp14:editId="049FE259">
                <wp:simplePos x="0" y="0"/>
                <wp:positionH relativeFrom="column">
                  <wp:posOffset>822960</wp:posOffset>
                </wp:positionH>
                <wp:positionV relativeFrom="paragraph">
                  <wp:posOffset>112395</wp:posOffset>
                </wp:positionV>
                <wp:extent cx="1005840" cy="7315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0CAA" w14:textId="77777777" w:rsidR="00A24754" w:rsidRDefault="00A24754">
                            <w:pPr>
                              <w:pStyle w:val="Heading2"/>
                            </w:pPr>
                            <w:r>
                              <w:t>Earl Haig</w:t>
                            </w:r>
                          </w:p>
                          <w:p w14:paraId="5284BA03" w14:textId="77777777" w:rsidR="00A24754" w:rsidRDefault="00A24754">
                            <w:pPr>
                              <w:rPr>
                                <w:sz w:val="28"/>
                              </w:rPr>
                            </w:pPr>
                            <w:proofErr w:type="spellStart"/>
                            <w:r>
                              <w:rPr>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3E6C2" id="Text Box 2" o:spid="_x0000_s1028" type="#_x0000_t202" style="position:absolute;margin-left:64.8pt;margin-top:8.85pt;width:79.2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Q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ByEfHQuAIA&#10;AMEFAAAOAAAAAAAAAAAAAAAAAC4CAABkcnMvZTJvRG9jLnhtbFBLAQItABQABgAIAAAAIQB8fq8y&#10;3gAAAAoBAAAPAAAAAAAAAAAAAAAAABIFAABkcnMvZG93bnJldi54bWxQSwUGAAAAAAQABADzAAAA&#10;HQYAAAAA&#10;" o:allowincell="f" filled="f" stroked="f">
                <v:textbox>
                  <w:txbxContent>
                    <w:p w14:paraId="4EBA0CAA" w14:textId="77777777" w:rsidR="00A24754" w:rsidRDefault="00A24754">
                      <w:pPr>
                        <w:pStyle w:val="Heading2"/>
                      </w:pPr>
                      <w:r>
                        <w:t>Earl Haig</w:t>
                      </w:r>
                    </w:p>
                    <w:p w14:paraId="5284BA03" w14:textId="77777777" w:rsidR="00A24754" w:rsidRDefault="00A24754">
                      <w:pPr>
                        <w:rPr>
                          <w:sz w:val="28"/>
                        </w:rPr>
                      </w:pPr>
                      <w:r>
                        <w:rPr>
                          <w:sz w:val="28"/>
                        </w:rPr>
                        <w:t>SecondarySchool</w:t>
                      </w:r>
                    </w:p>
                  </w:txbxContent>
                </v:textbox>
              </v:shape>
            </w:pict>
          </mc:Fallback>
        </mc:AlternateContent>
      </w:r>
      <w:r w:rsidR="001108BA">
        <w:rPr>
          <w:rFonts w:ascii="Arabia" w:hAnsi="Arabia"/>
          <w:b/>
        </w:rPr>
        <w:object w:dxaOrig="1051" w:dyaOrig="1141" w14:anchorId="6A88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25pt" o:ole="" fillcolor="window">
            <v:imagedata r:id="rId6" o:title=""/>
          </v:shape>
          <o:OLEObject Type="Embed" ProgID="Word.Picture.8" ShapeID="_x0000_i1025" DrawAspect="Content" ObjectID="_1599636920" r:id="rId7"/>
        </w:object>
      </w:r>
      <w:r w:rsidR="001108BA">
        <w:rPr>
          <w:rFonts w:ascii="Arabia" w:hAnsi="Arabia"/>
          <w:b/>
        </w:rPr>
        <w:tab/>
      </w:r>
      <w:r w:rsidR="001108BA">
        <w:rPr>
          <w:rFonts w:ascii="Arabia" w:hAnsi="Arabia"/>
          <w:b/>
        </w:rPr>
        <w:tab/>
      </w:r>
      <w:r w:rsidR="001108BA">
        <w:rPr>
          <w:rFonts w:ascii="Arabia" w:hAnsi="Arabia"/>
          <w:b/>
        </w:rPr>
        <w:tab/>
      </w:r>
      <w:r w:rsidR="001108BA">
        <w:rPr>
          <w:rFonts w:ascii="Arabia" w:hAnsi="Arabia"/>
          <w:b/>
        </w:rPr>
        <w:tab/>
      </w:r>
    </w:p>
    <w:p w14:paraId="2FAA4756" w14:textId="44A73AB7"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0" allowOverlap="1" wp14:anchorId="12E5AECA" wp14:editId="2E6A7214">
                <wp:simplePos x="0" y="0"/>
                <wp:positionH relativeFrom="column">
                  <wp:posOffset>91440</wp:posOffset>
                </wp:positionH>
                <wp:positionV relativeFrom="paragraph">
                  <wp:posOffset>0</wp:posOffset>
                </wp:positionV>
                <wp:extent cx="6766560" cy="135128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51280"/>
                        </a:xfrm>
                        <a:prstGeom prst="rect">
                          <a:avLst/>
                        </a:prstGeom>
                        <a:solidFill>
                          <a:srgbClr val="FFFFFF"/>
                        </a:solidFill>
                        <a:ln w="9525">
                          <a:solidFill>
                            <a:srgbClr val="000000"/>
                          </a:solidFill>
                          <a:miter lim="800000"/>
                          <a:headEnd/>
                          <a:tailEnd/>
                        </a:ln>
                      </wps:spPr>
                      <wps:txbx>
                        <w:txbxContent>
                          <w:p w14:paraId="7608DFCD" w14:textId="77777777" w:rsidR="00A24754" w:rsidRDefault="00A24754">
                            <w:r>
                              <w:rPr>
                                <w:b/>
                                <w:sz w:val="24"/>
                              </w:rPr>
                              <w:t>Course Description/Rationale/Overview:</w:t>
                            </w:r>
                            <w:r>
                              <w:t xml:space="preserve"> </w:t>
                            </w:r>
                          </w:p>
                          <w:p w14:paraId="4D7EBDC6" w14:textId="77777777" w:rsidR="00A24754" w:rsidRDefault="00A24754">
                            <w:pPr>
                              <w:rPr>
                                <w:sz w:val="16"/>
                              </w:rPr>
                            </w:pPr>
                          </w:p>
                          <w:p w14:paraId="124329FA" w14:textId="77777777" w:rsidR="00A24754" w:rsidRDefault="00A24754">
                            <w:r>
                              <w:t>This course enables students to develop an understanding of mathematical concepts related to algebra, analytic geometry, and measurement and geometry through investigation, the effective use of technology, and abstract reasoning.  Students will investigate relationships, which they will then generalize as equations of lines, and will determine the connections between different representations of a linear relation.  They will also explore relationships that emerge from the measurement of three-dimensional figures and two-dimensional shapes.  Students will reason mathematically and communicate their thinking as they solve multi-step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5AECA" id="Text Box 8" o:spid="_x0000_s1029" type="#_x0000_t202" style="position:absolute;margin-left:7.2pt;margin-top:0;width:532.8pt;height:10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YKLgIAAFk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" o:allowincell="f">
                <v:textbox>
                  <w:txbxContent>
                    <w:p w14:paraId="7608DFCD" w14:textId="77777777" w:rsidR="00A24754" w:rsidRDefault="00A24754">
                      <w:r>
                        <w:rPr>
                          <w:b/>
                          <w:sz w:val="24"/>
                        </w:rPr>
                        <w:t>Course Description/Rationale/Overview:</w:t>
                      </w:r>
                      <w:r>
                        <w:t xml:space="preserve"> </w:t>
                      </w:r>
                    </w:p>
                    <w:p w14:paraId="4D7EBDC6" w14:textId="77777777" w:rsidR="00A24754" w:rsidRDefault="00A24754">
                      <w:pPr>
                        <w:rPr>
                          <w:sz w:val="16"/>
                        </w:rPr>
                      </w:pPr>
                    </w:p>
                    <w:p w14:paraId="124329FA" w14:textId="77777777" w:rsidR="00A24754" w:rsidRDefault="00A24754">
                      <w:r>
                        <w:t>This course enables students to develop an understanding of mathematical concepts related to algebra, analytic geometry, and measurement and geometry through investigation, the effective use of technology, and abstract reasoning.  Students will investigate relationships, which they will then generalize as equations of lines, and will determine the connections between different representations of a linear relation.  They will also explore relationships that emerge from the measurement of three-dimensional figures and two-dimensional shapes.  Students will reason mathematically and communicate their thinking as they solve multi-step problems.</w:t>
                      </w:r>
                    </w:p>
                  </w:txbxContent>
                </v:textbox>
              </v:shape>
            </w:pict>
          </mc:Fallback>
        </mc:AlternateContent>
      </w:r>
    </w:p>
    <w:p w14:paraId="327F8B15" w14:textId="77777777" w:rsidR="001108BA" w:rsidRDefault="001108BA">
      <w:pPr>
        <w:rPr>
          <w:rFonts w:ascii="Arabia" w:hAnsi="Arabia"/>
          <w:b/>
        </w:rPr>
      </w:pPr>
    </w:p>
    <w:p w14:paraId="62077121" w14:textId="77777777" w:rsidR="001108BA" w:rsidRDefault="001108BA">
      <w:pPr>
        <w:rPr>
          <w:rFonts w:ascii="Arabia" w:hAnsi="Arabia"/>
          <w:b/>
        </w:rPr>
      </w:pPr>
    </w:p>
    <w:p w14:paraId="528BEA49" w14:textId="77777777" w:rsidR="001108BA" w:rsidRDefault="001108BA">
      <w:pPr>
        <w:rPr>
          <w:rFonts w:ascii="Arabia" w:hAnsi="Arabia"/>
          <w:b/>
        </w:rPr>
      </w:pPr>
    </w:p>
    <w:p w14:paraId="5CA7D08E" w14:textId="77777777" w:rsidR="001108BA" w:rsidRDefault="001108BA">
      <w:pPr>
        <w:rPr>
          <w:rFonts w:ascii="Arabia" w:hAnsi="Arabia"/>
          <w:b/>
        </w:rPr>
      </w:pPr>
    </w:p>
    <w:p w14:paraId="2CF8AFDA" w14:textId="77777777" w:rsidR="001108BA" w:rsidRDefault="001108BA">
      <w:pPr>
        <w:rPr>
          <w:rFonts w:ascii="Arabia" w:hAnsi="Arabia"/>
          <w:b/>
        </w:rPr>
      </w:pPr>
    </w:p>
    <w:p w14:paraId="5B7F16FC" w14:textId="77777777" w:rsidR="001108BA" w:rsidRDefault="001108BA">
      <w:pPr>
        <w:rPr>
          <w:rFonts w:ascii="Arabia" w:hAnsi="Arabia"/>
          <w:b/>
        </w:rPr>
      </w:pPr>
    </w:p>
    <w:p w14:paraId="35A1A4C1" w14:textId="77777777" w:rsidR="001108BA" w:rsidRDefault="001108BA">
      <w:pPr>
        <w:rPr>
          <w:rFonts w:ascii="Arabia" w:hAnsi="Arabia"/>
          <w:b/>
        </w:rPr>
      </w:pPr>
    </w:p>
    <w:p w14:paraId="153A4679" w14:textId="77777777" w:rsidR="001108BA" w:rsidRDefault="001108BA">
      <w:pPr>
        <w:rPr>
          <w:rFonts w:ascii="Arabia" w:hAnsi="Arabia"/>
          <w:b/>
        </w:rPr>
      </w:pPr>
    </w:p>
    <w:p w14:paraId="77AE58EF" w14:textId="77777777" w:rsidR="001108BA" w:rsidRDefault="001108BA">
      <w:pPr>
        <w:rPr>
          <w:rFonts w:ascii="Arabia" w:hAnsi="Arabia"/>
          <w:b/>
        </w:rPr>
      </w:pPr>
    </w:p>
    <w:p w14:paraId="7696C5E0" w14:textId="000C5020"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1" allowOverlap="1" wp14:anchorId="106F26EB" wp14:editId="40DD2CCB">
                <wp:simplePos x="0" y="0"/>
                <wp:positionH relativeFrom="column">
                  <wp:posOffset>2451735</wp:posOffset>
                </wp:positionH>
                <wp:positionV relativeFrom="paragraph">
                  <wp:posOffset>5080</wp:posOffset>
                </wp:positionV>
                <wp:extent cx="4389120" cy="24003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00300"/>
                        </a:xfrm>
                        <a:prstGeom prst="rect">
                          <a:avLst/>
                        </a:prstGeom>
                        <a:solidFill>
                          <a:srgbClr val="FFFFFF"/>
                        </a:solidFill>
                        <a:ln w="9525">
                          <a:solidFill>
                            <a:srgbClr val="000000"/>
                          </a:solidFill>
                          <a:miter lim="800000"/>
                          <a:headEnd/>
                          <a:tailEnd/>
                        </a:ln>
                      </wps:spPr>
                      <wps:txbx>
                        <w:txbxContent>
                          <w:p w14:paraId="727C3D8B" w14:textId="77777777" w:rsidR="00A24754" w:rsidRDefault="00A24754">
                            <w:pPr>
                              <w:rPr>
                                <w:u w:val="single"/>
                              </w:rPr>
                            </w:pPr>
                            <w:r>
                              <w:rPr>
                                <w:b/>
                              </w:rPr>
                              <w:t>Course Requirements/Department Policies</w:t>
                            </w:r>
                          </w:p>
                          <w:p w14:paraId="23520079" w14:textId="77777777" w:rsidR="00A24754" w:rsidRDefault="00A24754">
                            <w:r>
                              <w:rPr>
                                <w:u w:val="single"/>
                              </w:rPr>
                              <w:t>Late Assignments</w:t>
                            </w:r>
                          </w:p>
                          <w:p w14:paraId="1BE8E8EB" w14:textId="77777777" w:rsidR="00A24754" w:rsidRDefault="00A24754">
                            <w:r>
                              <w:t>Late assignments must be accompanied with a note signed by a parent or guardian stating the reason for late submission. The note must list the due date of the assignment and the actual date of submission.</w:t>
                            </w:r>
                          </w:p>
                          <w:p w14:paraId="513C335F" w14:textId="5FF7A221" w:rsidR="00A24754" w:rsidRPr="00B96630" w:rsidRDefault="00A24754" w:rsidP="00226B14">
                            <w:pPr>
                              <w:pStyle w:val="BodyText2"/>
                              <w:rPr>
                                <w:b/>
                              </w:rPr>
                            </w:pPr>
                            <w:r w:rsidRPr="00B96630">
                              <w:rPr>
                                <w:b/>
                              </w:rPr>
                              <w:t>Marks will be deducted for late assignments, up to and including the full value of the assignment.</w:t>
                            </w:r>
                            <w:r>
                              <w:rPr>
                                <w:b/>
                              </w:rPr>
                              <w:t xml:space="preserve">  </w:t>
                            </w:r>
                            <w:proofErr w:type="gramStart"/>
                            <w:r w:rsidRPr="00B96630">
                              <w:t>[</w:t>
                            </w:r>
                            <w:r w:rsidR="009247C5">
                              <w:t xml:space="preserve">Growing Success: </w:t>
                            </w:r>
                            <w:r>
                              <w:t xml:space="preserve">Assessment, Evaluation, and Reporting in Ontario Schools, </w:t>
                            </w:r>
                            <w:r w:rsidRPr="00B96630">
                              <w:t>Ministry of Ontario, 2010, pg. 43.]</w:t>
                            </w:r>
                            <w:proofErr w:type="gramEnd"/>
                          </w:p>
                          <w:p w14:paraId="0D8B9F9A" w14:textId="77777777" w:rsidR="00A24754" w:rsidRDefault="00A24754"/>
                          <w:p w14:paraId="4076937D" w14:textId="77777777" w:rsidR="00A24754" w:rsidRDefault="00A24754">
                            <w:r>
                              <w:rPr>
                                <w:u w:val="single"/>
                              </w:rPr>
                              <w:t>Missed Tests</w:t>
                            </w:r>
                          </w:p>
                          <w:p w14:paraId="2004F343" w14:textId="77777777" w:rsidR="00A24754" w:rsidRDefault="00A24754" w:rsidP="00254E62">
                            <w:r>
                              <w:t>If a student misses a due to illness, the teacher must be contacted on the day of the test by phone at 395-3210 ext. 20080.  The student must bring a note signed by a parent or guardian and be prepared to write the test immediately upon return to school.  In case of absence due to field trips, athletics competitions, rehearsals, etc., arrangements for missed test should be made in 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F26EB" id="Text Box 10" o:spid="_x0000_s1030" type="#_x0000_t202" style="position:absolute;margin-left:193.05pt;margin-top:.4pt;width:345.6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">
                <v:textbox>
                  <w:txbxContent>
                    <w:p w14:paraId="727C3D8B" w14:textId="77777777" w:rsidR="00A24754" w:rsidRDefault="00A24754">
                      <w:pPr>
                        <w:rPr>
                          <w:u w:val="single"/>
                        </w:rPr>
                      </w:pPr>
                      <w:r>
                        <w:rPr>
                          <w:b/>
                        </w:rPr>
                        <w:t>Course Requirements/Department Policies</w:t>
                      </w:r>
                    </w:p>
                    <w:p w14:paraId="23520079" w14:textId="77777777" w:rsidR="00A24754" w:rsidRDefault="00A24754">
                      <w:r>
                        <w:rPr>
                          <w:u w:val="single"/>
                        </w:rPr>
                        <w:t>Late Assignments</w:t>
                      </w:r>
                    </w:p>
                    <w:p w14:paraId="1BE8E8EB" w14:textId="77777777" w:rsidR="00A24754" w:rsidRDefault="00A24754">
                      <w:r>
                        <w:t>Late assignments must be accompanied with a note signed by a parent or guardian stating the reason for late submission. The note must list the due date of the assignment and the actual date of submission.</w:t>
                      </w:r>
                    </w:p>
                    <w:p w14:paraId="513C335F" w14:textId="5FF7A221" w:rsidR="00A24754" w:rsidRPr="00B96630" w:rsidRDefault="00A24754" w:rsidP="00226B14">
                      <w:pPr>
                        <w:pStyle w:val="BodyText2"/>
                        <w:rPr>
                          <w:b/>
                        </w:rPr>
                      </w:pPr>
                      <w:r w:rsidRPr="00B96630">
                        <w:rPr>
                          <w:b/>
                        </w:rPr>
                        <w:t>Marks will be deducted for late assignments, up to and including the full value of the assignment.</w:t>
                      </w:r>
                      <w:r>
                        <w:rPr>
                          <w:b/>
                        </w:rPr>
                        <w:t xml:space="preserve">  </w:t>
                      </w:r>
                      <w:r w:rsidRPr="00B96630">
                        <w:t>[</w:t>
                      </w:r>
                      <w:r w:rsidR="009247C5">
                        <w:t xml:space="preserve">Growing Success: </w:t>
                      </w:r>
                      <w:r>
                        <w:t xml:space="preserve">Assessment, Evaluation, and Reporting in Ontario Schools, </w:t>
                      </w:r>
                      <w:r w:rsidRPr="00B96630">
                        <w:t>Ministry of Ontario, 2010, pg. 43.]</w:t>
                      </w:r>
                    </w:p>
                    <w:p w14:paraId="0D8B9F9A" w14:textId="77777777" w:rsidR="00A24754" w:rsidRDefault="00A24754"/>
                    <w:p w14:paraId="4076937D" w14:textId="77777777" w:rsidR="00A24754" w:rsidRDefault="00A24754">
                      <w:r>
                        <w:rPr>
                          <w:u w:val="single"/>
                        </w:rPr>
                        <w:t>Missed Tests</w:t>
                      </w:r>
                    </w:p>
                    <w:p w14:paraId="2004F343" w14:textId="77777777" w:rsidR="00A24754" w:rsidRDefault="00A24754" w:rsidP="00254E62">
                      <w:r>
                        <w:t>If a student misses a due to illness, the teacher must be contacted on the day of the test by phone at 395-3210 ext. 20080.  The student must bring a note signed by a parent or guardian and be prepared to write the test immediately upon return to school.  In case of absence due to field trips, athletics competitions, rehearsals, etc., arrangements for missed test should be made in advance.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14:anchorId="1334CD4E" wp14:editId="66A181DE">
                <wp:simplePos x="0" y="0"/>
                <wp:positionH relativeFrom="column">
                  <wp:posOffset>51435</wp:posOffset>
                </wp:positionH>
                <wp:positionV relativeFrom="paragraph">
                  <wp:posOffset>5080</wp:posOffset>
                </wp:positionV>
                <wp:extent cx="2286000" cy="24003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9525">
                          <a:solidFill>
                            <a:srgbClr val="000000"/>
                          </a:solidFill>
                          <a:miter lim="800000"/>
                          <a:headEnd/>
                          <a:tailEnd/>
                        </a:ln>
                      </wps:spPr>
                      <wps:txbx>
                        <w:txbxContent>
                          <w:p w14:paraId="6AB8383E" w14:textId="77777777" w:rsidR="00A24754" w:rsidRDefault="00A24754">
                            <w:r>
                              <w:rPr>
                                <w:b/>
                              </w:rPr>
                              <w:t>Class Requirements:</w:t>
                            </w:r>
                            <w:r>
                              <w:t xml:space="preserve"> </w:t>
                            </w:r>
                          </w:p>
                          <w:p w14:paraId="38529098" w14:textId="77777777" w:rsidR="00A24754" w:rsidRDefault="00A24754"/>
                          <w:p w14:paraId="5281EA8A" w14:textId="77777777" w:rsidR="00A24754" w:rsidRDefault="00A24754">
                            <w:r>
                              <w:t>Materials/textbooks/equipment</w:t>
                            </w:r>
                          </w:p>
                          <w:p w14:paraId="5D0F895F" w14:textId="77777777" w:rsidR="00A24754" w:rsidRDefault="00A24754"/>
                          <w:p w14:paraId="3815E82A" w14:textId="77777777" w:rsidR="00A24754" w:rsidRDefault="00A24754">
                            <w:r>
                              <w:t>Textbook (supplied)</w:t>
                            </w:r>
                          </w:p>
                          <w:p w14:paraId="3B786741" w14:textId="77777777" w:rsidR="00A24754" w:rsidRDefault="00A24754">
                            <w:r>
                              <w:tab/>
                              <w:t>Principles of Mathematics 9</w:t>
                            </w:r>
                          </w:p>
                          <w:p w14:paraId="151DF3D8" w14:textId="77777777" w:rsidR="00A24754" w:rsidRDefault="00A24754">
                            <w:r>
                              <w:tab/>
                              <w:t>Nelson</w:t>
                            </w:r>
                          </w:p>
                          <w:p w14:paraId="39206708" w14:textId="77777777" w:rsidR="00A24754" w:rsidRDefault="00A24754" w:rsidP="002A1E9D"/>
                          <w:p w14:paraId="2B1D7546" w14:textId="08BD4473" w:rsidR="00A24754" w:rsidRDefault="00A02561" w:rsidP="002A1E9D">
                            <w:r>
                              <w:t>Replacement textbook cost:  $9</w:t>
                            </w:r>
                            <w:r w:rsidR="00A24754">
                              <w:t>0.00</w:t>
                            </w:r>
                          </w:p>
                          <w:p w14:paraId="2428D054" w14:textId="77777777" w:rsidR="00A24754" w:rsidRDefault="00A24754"/>
                          <w:p w14:paraId="4CCCEE72" w14:textId="77777777" w:rsidR="00A24754" w:rsidRDefault="00A24754">
                            <w:r>
                              <w:t>Calculator</w:t>
                            </w:r>
                          </w:p>
                          <w:p w14:paraId="6CE473A3" w14:textId="77777777" w:rsidR="00A24754" w:rsidRDefault="00A24754"/>
                          <w:p w14:paraId="13352775" w14:textId="77777777" w:rsidR="00A24754" w:rsidRDefault="00A24754">
                            <w:r>
                              <w:t>Notebook</w:t>
                            </w:r>
                          </w:p>
                          <w:p w14:paraId="79377510" w14:textId="77777777" w:rsidR="00A24754" w:rsidRDefault="00A24754"/>
                          <w:p w14:paraId="5F92E48A" w14:textId="77777777" w:rsidR="00A24754" w:rsidRDefault="00A24754">
                            <w:r>
                              <w:t>Materials for note-taking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4CD4E" id="Text Box 9" o:spid="_x0000_s1031" type="#_x0000_t202" style="position:absolute;margin-left:4.05pt;margin-top:.4pt;width:180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">
                <v:textbox>
                  <w:txbxContent>
                    <w:p w14:paraId="6AB8383E" w14:textId="77777777" w:rsidR="00A24754" w:rsidRDefault="00A24754">
                      <w:r>
                        <w:rPr>
                          <w:b/>
                        </w:rPr>
                        <w:t>Class Requirements:</w:t>
                      </w:r>
                      <w:r>
                        <w:t xml:space="preserve"> </w:t>
                      </w:r>
                    </w:p>
                    <w:p w14:paraId="38529098" w14:textId="77777777" w:rsidR="00A24754" w:rsidRDefault="00A24754"/>
                    <w:p w14:paraId="5281EA8A" w14:textId="77777777" w:rsidR="00A24754" w:rsidRDefault="00A24754">
                      <w:r>
                        <w:t>Materials/textbooks/equipment</w:t>
                      </w:r>
                    </w:p>
                    <w:p w14:paraId="5D0F895F" w14:textId="77777777" w:rsidR="00A24754" w:rsidRDefault="00A24754"/>
                    <w:p w14:paraId="3815E82A" w14:textId="77777777" w:rsidR="00A24754" w:rsidRDefault="00A24754">
                      <w:r>
                        <w:t>Textbook (supplied)</w:t>
                      </w:r>
                    </w:p>
                    <w:p w14:paraId="3B786741" w14:textId="77777777" w:rsidR="00A24754" w:rsidRDefault="00A24754">
                      <w:r>
                        <w:tab/>
                        <w:t>Principles of Mathematics 9</w:t>
                      </w:r>
                    </w:p>
                    <w:p w14:paraId="151DF3D8" w14:textId="77777777" w:rsidR="00A24754" w:rsidRDefault="00A24754">
                      <w:r>
                        <w:tab/>
                        <w:t>Nelson</w:t>
                      </w:r>
                    </w:p>
                    <w:p w14:paraId="39206708" w14:textId="77777777" w:rsidR="00A24754" w:rsidRDefault="00A24754" w:rsidP="002A1E9D"/>
                    <w:p w14:paraId="2B1D7546" w14:textId="08BD4473" w:rsidR="00A24754" w:rsidRDefault="00A02561" w:rsidP="002A1E9D">
                      <w:r>
                        <w:t>Replacement textbook cost:  $9</w:t>
                      </w:r>
                      <w:r w:rsidR="00A24754">
                        <w:t>0.00</w:t>
                      </w:r>
                    </w:p>
                    <w:p w14:paraId="2428D054" w14:textId="77777777" w:rsidR="00A24754" w:rsidRDefault="00A24754"/>
                    <w:p w14:paraId="4CCCEE72" w14:textId="77777777" w:rsidR="00A24754" w:rsidRDefault="00A24754">
                      <w:r>
                        <w:t>Calculator</w:t>
                      </w:r>
                    </w:p>
                    <w:p w14:paraId="6CE473A3" w14:textId="77777777" w:rsidR="00A24754" w:rsidRDefault="00A24754"/>
                    <w:p w14:paraId="13352775" w14:textId="77777777" w:rsidR="00A24754" w:rsidRDefault="00A24754">
                      <w:r>
                        <w:t>Notebook</w:t>
                      </w:r>
                    </w:p>
                    <w:p w14:paraId="79377510" w14:textId="77777777" w:rsidR="00A24754" w:rsidRDefault="00A24754"/>
                    <w:p w14:paraId="5F92E48A" w14:textId="77777777" w:rsidR="00A24754" w:rsidRDefault="00A24754">
                      <w:r>
                        <w:t>Materials for note-taking</w:t>
                      </w:r>
                    </w:p>
                  </w:txbxContent>
                </v:textbox>
              </v:shape>
            </w:pict>
          </mc:Fallback>
        </mc:AlternateContent>
      </w:r>
    </w:p>
    <w:p w14:paraId="113228BA" w14:textId="77777777" w:rsidR="001108BA" w:rsidRDefault="001108BA">
      <w:pPr>
        <w:rPr>
          <w:rFonts w:ascii="Arabia" w:hAnsi="Arabia"/>
          <w:b/>
        </w:rPr>
      </w:pPr>
    </w:p>
    <w:p w14:paraId="4C510EE8" w14:textId="77777777" w:rsidR="001108BA" w:rsidRDefault="001108BA">
      <w:pPr>
        <w:rPr>
          <w:rFonts w:ascii="Arabia" w:hAnsi="Arabia"/>
          <w:b/>
        </w:rPr>
      </w:pPr>
    </w:p>
    <w:p w14:paraId="5CB5C1FB" w14:textId="77777777" w:rsidR="001108BA" w:rsidRDefault="001108BA">
      <w:pPr>
        <w:rPr>
          <w:rFonts w:ascii="Arabia" w:hAnsi="Arabia"/>
          <w:b/>
        </w:rPr>
      </w:pPr>
    </w:p>
    <w:p w14:paraId="43DFA302" w14:textId="77777777" w:rsidR="001108BA" w:rsidRDefault="001108BA">
      <w:pPr>
        <w:rPr>
          <w:rFonts w:ascii="Arabia" w:hAnsi="Arabia"/>
          <w:b/>
        </w:rPr>
      </w:pPr>
    </w:p>
    <w:p w14:paraId="757D61FC" w14:textId="77777777" w:rsidR="001108BA" w:rsidRDefault="001108BA">
      <w:pPr>
        <w:rPr>
          <w:rFonts w:ascii="Arabia" w:hAnsi="Arabia"/>
          <w:b/>
        </w:rPr>
      </w:pPr>
    </w:p>
    <w:p w14:paraId="6624EDB7" w14:textId="77777777" w:rsidR="001108BA" w:rsidRDefault="001108BA">
      <w:pPr>
        <w:rPr>
          <w:rFonts w:ascii="Arabia" w:hAnsi="Arabia"/>
          <w:b/>
        </w:rPr>
      </w:pPr>
    </w:p>
    <w:p w14:paraId="31C07859" w14:textId="77777777" w:rsidR="001108BA" w:rsidRDefault="001108BA">
      <w:pPr>
        <w:rPr>
          <w:rFonts w:ascii="Arabia" w:hAnsi="Arabia"/>
          <w:b/>
        </w:rPr>
      </w:pPr>
    </w:p>
    <w:p w14:paraId="3FD5B344" w14:textId="77777777" w:rsidR="001108BA" w:rsidRDefault="001108BA">
      <w:pPr>
        <w:rPr>
          <w:rFonts w:ascii="Arabia" w:hAnsi="Arabia"/>
          <w:b/>
        </w:rPr>
      </w:pPr>
    </w:p>
    <w:p w14:paraId="044B15BE" w14:textId="77777777" w:rsidR="001108BA" w:rsidRDefault="001108BA">
      <w:pPr>
        <w:rPr>
          <w:rFonts w:ascii="Arabia" w:hAnsi="Arabia"/>
          <w:b/>
        </w:rPr>
      </w:pPr>
    </w:p>
    <w:p w14:paraId="4F8DCBED" w14:textId="77777777" w:rsidR="001108BA" w:rsidRDefault="001108BA">
      <w:pPr>
        <w:rPr>
          <w:rFonts w:ascii="Arabia" w:hAnsi="Arabia"/>
          <w:b/>
        </w:rPr>
      </w:pPr>
    </w:p>
    <w:p w14:paraId="0DD51BE4" w14:textId="77777777" w:rsidR="001108BA" w:rsidRDefault="001108BA">
      <w:pPr>
        <w:rPr>
          <w:rFonts w:ascii="Arabia" w:hAnsi="Arabia"/>
          <w:b/>
        </w:rPr>
      </w:pPr>
    </w:p>
    <w:p w14:paraId="439BB6AC" w14:textId="77777777" w:rsidR="001108BA" w:rsidRDefault="001108BA">
      <w:pPr>
        <w:rPr>
          <w:rFonts w:ascii="Arabia" w:hAnsi="Arabia"/>
          <w:b/>
        </w:rPr>
      </w:pPr>
    </w:p>
    <w:p w14:paraId="47BBAAD8" w14:textId="77777777" w:rsidR="001108BA" w:rsidRDefault="001108BA">
      <w:pPr>
        <w:rPr>
          <w:rFonts w:ascii="Arabia" w:hAnsi="Arabia"/>
          <w:b/>
        </w:rPr>
      </w:pPr>
    </w:p>
    <w:p w14:paraId="0595E974" w14:textId="77777777" w:rsidR="001108BA" w:rsidRDefault="001108BA">
      <w:pPr>
        <w:rPr>
          <w:rFonts w:ascii="Arabia" w:hAnsi="Arabia"/>
          <w:b/>
        </w:rPr>
      </w:pPr>
    </w:p>
    <w:p w14:paraId="6329B778" w14:textId="77777777" w:rsidR="001108BA" w:rsidRDefault="001108BA">
      <w:pPr>
        <w:rPr>
          <w:rFonts w:ascii="Arabia" w:hAnsi="Arabia"/>
          <w:b/>
        </w:rPr>
      </w:pPr>
    </w:p>
    <w:p w14:paraId="52705680" w14:textId="77777777" w:rsidR="001108BA" w:rsidRDefault="001108BA">
      <w:pPr>
        <w:rPr>
          <w:rFonts w:ascii="Arabia" w:hAnsi="Arabia"/>
          <w:b/>
        </w:rPr>
      </w:pPr>
    </w:p>
    <w:p w14:paraId="3AB35985" w14:textId="075B4D47"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14:anchorId="6BB4EB32" wp14:editId="07CE107D">
                <wp:simplePos x="0" y="0"/>
                <wp:positionH relativeFrom="column">
                  <wp:posOffset>51435</wp:posOffset>
                </wp:positionH>
                <wp:positionV relativeFrom="paragraph">
                  <wp:posOffset>36830</wp:posOffset>
                </wp:positionV>
                <wp:extent cx="2971800" cy="1714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14:paraId="0DA7FC5E" w14:textId="77777777" w:rsidR="00A24754" w:rsidRDefault="00A24754">
                            <w:pPr>
                              <w:pStyle w:val="Heading4"/>
                            </w:pPr>
                            <w:r>
                              <w:t>Assessment Strategies</w:t>
                            </w:r>
                          </w:p>
                          <w:p w14:paraId="00895BC6" w14:textId="77777777" w:rsidR="00A24754" w:rsidRDefault="00A24754"/>
                          <w:p w14:paraId="30926232" w14:textId="77777777" w:rsidR="00A24754" w:rsidRDefault="00A24754">
                            <w:r>
                              <w:t>Diagnostic Quizzes</w:t>
                            </w:r>
                            <w:r>
                              <w:tab/>
                              <w:t xml:space="preserve">Homework Check </w:t>
                            </w:r>
                          </w:p>
                          <w:p w14:paraId="7ACDD288" w14:textId="77777777" w:rsidR="00A24754" w:rsidRDefault="00A24754">
                            <w:r>
                              <w:t>Diagnostic Tests</w:t>
                            </w:r>
                            <w:r>
                              <w:tab/>
                            </w:r>
                            <w:r>
                              <w:tab/>
                              <w:t>Group Work</w:t>
                            </w:r>
                          </w:p>
                          <w:p w14:paraId="4512A3DA" w14:textId="77777777" w:rsidR="00A24754" w:rsidRDefault="00A24754">
                            <w:r>
                              <w:t>In-class Assignments</w:t>
                            </w:r>
                            <w:r>
                              <w:tab/>
                              <w:t>Technology Based Tasks</w:t>
                            </w:r>
                          </w:p>
                          <w:p w14:paraId="7724CEC3" w14:textId="4AB1E895" w:rsidR="00A24754" w:rsidRDefault="00A24754">
                            <w:r>
                              <w:t>Peer Assessments</w:t>
                            </w:r>
                            <w:r w:rsidR="00A02561">
                              <w:tab/>
                            </w:r>
                            <w:r w:rsidR="00A02561">
                              <w:tab/>
                              <w:t>Observations</w:t>
                            </w:r>
                          </w:p>
                          <w:p w14:paraId="5A1D169C" w14:textId="77777777" w:rsidR="00A24754" w:rsidRDefault="00A24754">
                            <w:r>
                              <w:t>Class Participation/Interaction</w:t>
                            </w:r>
                          </w:p>
                          <w:p w14:paraId="28F93D9C" w14:textId="77777777" w:rsidR="00A24754" w:rsidRDefault="00A24754">
                            <w:r>
                              <w:t>Conferences/Interviews</w:t>
                            </w:r>
                          </w:p>
                          <w:p w14:paraId="7CBD4277" w14:textId="77777777" w:rsidR="00A24754" w:rsidRDefault="00A24754">
                            <w:r>
                              <w:tab/>
                            </w:r>
                          </w:p>
                          <w:p w14:paraId="03ABC34C" w14:textId="77777777" w:rsidR="00A24754" w:rsidRDefault="00A24754">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B4EB32" id="Text Box 11" o:spid="_x0000_s1032" type="#_x0000_t202" style="position:absolute;margin-left:4.05pt;margin-top:2.9pt;width:234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">
                <v:textbox>
                  <w:txbxContent>
                    <w:p w14:paraId="0DA7FC5E" w14:textId="77777777" w:rsidR="00A24754" w:rsidRDefault="00A24754">
                      <w:pPr>
                        <w:pStyle w:val="Heading4"/>
                      </w:pPr>
                      <w:r>
                        <w:t>Assessment Strategies</w:t>
                      </w:r>
                    </w:p>
                    <w:p w14:paraId="00895BC6" w14:textId="77777777" w:rsidR="00A24754" w:rsidRDefault="00A24754"/>
                    <w:p w14:paraId="30926232" w14:textId="77777777" w:rsidR="00A24754" w:rsidRDefault="00A24754">
                      <w:r>
                        <w:t>Diagnostic Quizzes</w:t>
                      </w:r>
                      <w:r>
                        <w:tab/>
                        <w:t xml:space="preserve">Homework Check </w:t>
                      </w:r>
                    </w:p>
                    <w:p w14:paraId="7ACDD288" w14:textId="77777777" w:rsidR="00A24754" w:rsidRDefault="00A24754">
                      <w:r>
                        <w:t>Diagnostic Tests</w:t>
                      </w:r>
                      <w:r>
                        <w:tab/>
                      </w:r>
                      <w:r>
                        <w:tab/>
                        <w:t>Group Work</w:t>
                      </w:r>
                    </w:p>
                    <w:p w14:paraId="4512A3DA" w14:textId="77777777" w:rsidR="00A24754" w:rsidRDefault="00A24754">
                      <w:r>
                        <w:t>In-class Assignments</w:t>
                      </w:r>
                      <w:r>
                        <w:tab/>
                        <w:t>Technology Based Tasks</w:t>
                      </w:r>
                    </w:p>
                    <w:p w14:paraId="7724CEC3" w14:textId="4AB1E895" w:rsidR="00A24754" w:rsidRDefault="00A24754">
                      <w:r>
                        <w:t>Peer Assessments</w:t>
                      </w:r>
                      <w:r w:rsidR="00A02561">
                        <w:tab/>
                      </w:r>
                      <w:r w:rsidR="00A02561">
                        <w:tab/>
                        <w:t>Observations</w:t>
                      </w:r>
                    </w:p>
                    <w:p w14:paraId="5A1D169C" w14:textId="77777777" w:rsidR="00A24754" w:rsidRDefault="00A24754">
                      <w:r>
                        <w:t>Class Participation/Interaction</w:t>
                      </w:r>
                    </w:p>
                    <w:p w14:paraId="28F93D9C" w14:textId="77777777" w:rsidR="00A24754" w:rsidRDefault="00A24754">
                      <w:r>
                        <w:t>Conferences/Interviews</w:t>
                      </w:r>
                    </w:p>
                    <w:p w14:paraId="7CBD4277" w14:textId="77777777" w:rsidR="00A24754" w:rsidRDefault="00A24754">
                      <w:r>
                        <w:tab/>
                      </w:r>
                    </w:p>
                    <w:p w14:paraId="03ABC34C" w14:textId="77777777" w:rsidR="00A24754" w:rsidRDefault="00A24754">
                      <w:r>
                        <w:tab/>
                      </w:r>
                      <w:r>
                        <w:tab/>
                      </w:r>
                      <w:r>
                        <w:tab/>
                      </w:r>
                      <w:r>
                        <w:tab/>
                      </w:r>
                      <w:r>
                        <w:tab/>
                      </w:r>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6432" behindDoc="0" locked="0" layoutInCell="1" allowOverlap="1" wp14:anchorId="16AFD068" wp14:editId="39044963">
                <wp:simplePos x="0" y="0"/>
                <wp:positionH relativeFrom="column">
                  <wp:posOffset>3137535</wp:posOffset>
                </wp:positionH>
                <wp:positionV relativeFrom="paragraph">
                  <wp:posOffset>36830</wp:posOffset>
                </wp:positionV>
                <wp:extent cx="3657600" cy="171450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14:paraId="36243B9C" w14:textId="77777777" w:rsidR="00A24754" w:rsidRDefault="00A24754" w:rsidP="0088261F">
                            <w:pPr>
                              <w:pStyle w:val="Heading4"/>
                            </w:pPr>
                            <w:r>
                              <w:t>Extra Help Availability</w:t>
                            </w:r>
                          </w:p>
                          <w:p w14:paraId="270FA9D0" w14:textId="77777777" w:rsidR="00A24754" w:rsidRDefault="00A24754" w:rsidP="0088261F"/>
                          <w:p w14:paraId="1EF257BF" w14:textId="39C2FBAC" w:rsidR="00A24754" w:rsidRDefault="009247C5" w:rsidP="0088261F">
                            <w:proofErr w:type="gramStart"/>
                            <w:r>
                              <w:t>Monday to Thurs</w:t>
                            </w:r>
                            <w:r w:rsidR="00A24754">
                              <w:t>day after school through Peer Tutoring program.</w:t>
                            </w:r>
                            <w:proofErr w:type="gramEnd"/>
                          </w:p>
                          <w:p w14:paraId="090DBC9C" w14:textId="45E9F19C" w:rsidR="009247C5" w:rsidRDefault="00A24754" w:rsidP="0088261F">
                            <w:r>
                              <w:t>All extra help session</w:t>
                            </w:r>
                            <w:r w:rsidR="00A02561">
                              <w:t>s are held in room 2</w:t>
                            </w:r>
                            <w:r w:rsidR="00F209E2">
                              <w:t>48</w:t>
                            </w:r>
                            <w:r>
                              <w:t xml:space="preserve">.  </w:t>
                            </w:r>
                          </w:p>
                          <w:p w14:paraId="57CE2B8D" w14:textId="77777777" w:rsidR="009247C5" w:rsidRDefault="009247C5" w:rsidP="0088261F"/>
                          <w:p w14:paraId="3E1423F8" w14:textId="60AC8A14" w:rsidR="00A24754" w:rsidRDefault="00A24754" w:rsidP="0088261F">
                            <w:r>
                              <w:t xml:space="preserve">Students </w:t>
                            </w:r>
                            <w:r w:rsidR="009247C5">
                              <w:t xml:space="preserve">should </w:t>
                            </w:r>
                            <w:r>
                              <w:t>make app</w:t>
                            </w:r>
                            <w:r w:rsidR="009247C5">
                              <w:t>ointments with their teachers to get extra help.</w:t>
                            </w:r>
                          </w:p>
                          <w:p w14:paraId="25B4C520" w14:textId="77777777" w:rsidR="00A24754" w:rsidRDefault="00A24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247.05pt;margin-top:2.9pt;width:4in;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">
                <v:textbox>
                  <w:txbxContent>
                    <w:p w14:paraId="36243B9C" w14:textId="77777777" w:rsidR="00A24754" w:rsidRDefault="00A24754" w:rsidP="0088261F">
                      <w:pPr>
                        <w:pStyle w:val="Heading4"/>
                      </w:pPr>
                      <w:r>
                        <w:t>Extra Help Availability</w:t>
                      </w:r>
                    </w:p>
                    <w:p w14:paraId="270FA9D0" w14:textId="77777777" w:rsidR="00A24754" w:rsidRDefault="00A24754" w:rsidP="0088261F"/>
                    <w:p w14:paraId="1EF257BF" w14:textId="39C2FBAC" w:rsidR="00A24754" w:rsidRDefault="009247C5" w:rsidP="0088261F">
                      <w:proofErr w:type="gramStart"/>
                      <w:r>
                        <w:t>Monday to Thurs</w:t>
                      </w:r>
                      <w:r w:rsidR="00A24754">
                        <w:t>day after school through Peer Tutoring program.</w:t>
                      </w:r>
                      <w:proofErr w:type="gramEnd"/>
                    </w:p>
                    <w:p w14:paraId="090DBC9C" w14:textId="45E9F19C" w:rsidR="009247C5" w:rsidRDefault="00A24754" w:rsidP="0088261F">
                      <w:r>
                        <w:t>All extra help session</w:t>
                      </w:r>
                      <w:r w:rsidR="00A02561">
                        <w:t>s are held in room 2</w:t>
                      </w:r>
                      <w:r w:rsidR="00F209E2">
                        <w:t>48</w:t>
                      </w:r>
                      <w:r>
                        <w:t xml:space="preserve">.  </w:t>
                      </w:r>
                    </w:p>
                    <w:p w14:paraId="57CE2B8D" w14:textId="77777777" w:rsidR="009247C5" w:rsidRDefault="009247C5" w:rsidP="0088261F"/>
                    <w:p w14:paraId="3E1423F8" w14:textId="60AC8A14" w:rsidR="00A24754" w:rsidRDefault="00A24754" w:rsidP="0088261F">
                      <w:r>
                        <w:t xml:space="preserve">Students </w:t>
                      </w:r>
                      <w:r w:rsidR="009247C5">
                        <w:t xml:space="preserve">should </w:t>
                      </w:r>
                      <w:r>
                        <w:t>make app</w:t>
                      </w:r>
                      <w:r w:rsidR="009247C5">
                        <w:t>ointments with their teachers to get extra help.</w:t>
                      </w:r>
                    </w:p>
                    <w:p w14:paraId="25B4C520" w14:textId="77777777" w:rsidR="00A24754" w:rsidRDefault="00A24754"/>
                  </w:txbxContent>
                </v:textbox>
              </v:shape>
            </w:pict>
          </mc:Fallback>
        </mc:AlternateContent>
      </w:r>
    </w:p>
    <w:p w14:paraId="0D7E282C" w14:textId="77777777" w:rsidR="001108BA" w:rsidRDefault="001108BA">
      <w:pPr>
        <w:rPr>
          <w:rFonts w:ascii="Arabia" w:hAnsi="Arabia"/>
          <w:b/>
        </w:rPr>
      </w:pPr>
    </w:p>
    <w:p w14:paraId="3BD7E631" w14:textId="77777777" w:rsidR="001108BA" w:rsidRDefault="001108BA">
      <w:pPr>
        <w:rPr>
          <w:rFonts w:ascii="Arabia" w:hAnsi="Arabia"/>
          <w:b/>
        </w:rPr>
      </w:pPr>
    </w:p>
    <w:p w14:paraId="64A6C735" w14:textId="77777777" w:rsidR="001108BA" w:rsidRDefault="001108BA">
      <w:pPr>
        <w:rPr>
          <w:rFonts w:ascii="Arabia" w:hAnsi="Arabia"/>
          <w:b/>
        </w:rPr>
      </w:pPr>
    </w:p>
    <w:p w14:paraId="6D351B30" w14:textId="77777777" w:rsidR="001108BA" w:rsidRDefault="001108BA">
      <w:pPr>
        <w:rPr>
          <w:rFonts w:ascii="Arabia" w:hAnsi="Arabia"/>
          <w:b/>
        </w:rPr>
      </w:pPr>
    </w:p>
    <w:p w14:paraId="2960DF99" w14:textId="77777777" w:rsidR="001108BA" w:rsidRDefault="001108BA">
      <w:pPr>
        <w:rPr>
          <w:rFonts w:ascii="Arabia" w:hAnsi="Arabia"/>
          <w:b/>
        </w:rPr>
      </w:pPr>
    </w:p>
    <w:p w14:paraId="046EBE70" w14:textId="77777777" w:rsidR="001108BA" w:rsidRDefault="001108BA">
      <w:pPr>
        <w:rPr>
          <w:rFonts w:ascii="Arabia" w:hAnsi="Arabia"/>
          <w:b/>
        </w:rPr>
      </w:pPr>
    </w:p>
    <w:p w14:paraId="278C779A" w14:textId="77777777" w:rsidR="001108BA" w:rsidRDefault="001108BA">
      <w:pPr>
        <w:rPr>
          <w:rFonts w:ascii="Arabia" w:hAnsi="Arabia"/>
          <w:b/>
        </w:rPr>
      </w:pPr>
    </w:p>
    <w:p w14:paraId="52D5092A" w14:textId="77777777" w:rsidR="001108BA" w:rsidRDefault="001108BA">
      <w:pPr>
        <w:rPr>
          <w:rFonts w:ascii="Arabia" w:hAnsi="Arabia"/>
          <w:b/>
        </w:rPr>
      </w:pPr>
    </w:p>
    <w:p w14:paraId="51CD6F44" w14:textId="77777777" w:rsidR="001108BA" w:rsidRDefault="001108BA">
      <w:pPr>
        <w:rPr>
          <w:rFonts w:ascii="Arabia" w:hAnsi="Arabia"/>
          <w:b/>
        </w:rPr>
      </w:pPr>
    </w:p>
    <w:p w14:paraId="513269D4" w14:textId="77777777" w:rsidR="00FB72AC" w:rsidRDefault="00FB72AC">
      <w:pPr>
        <w:rPr>
          <w:rFonts w:ascii="Arabia" w:hAnsi="Arabia"/>
          <w:b/>
        </w:rPr>
      </w:pPr>
    </w:p>
    <w:p w14:paraId="1612D9F6" w14:textId="77777777" w:rsidR="001108BA" w:rsidRDefault="001108BA">
      <w:pPr>
        <w:rPr>
          <w:rFonts w:ascii="Arabia" w:hAnsi="Arabia"/>
          <w:b/>
        </w:rPr>
      </w:pPr>
    </w:p>
    <w:p w14:paraId="6C407414" w14:textId="22645303"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14:anchorId="75E9F255" wp14:editId="5C5E22A7">
                <wp:simplePos x="0" y="0"/>
                <wp:positionH relativeFrom="column">
                  <wp:posOffset>3359785</wp:posOffset>
                </wp:positionH>
                <wp:positionV relativeFrom="paragraph">
                  <wp:posOffset>67310</wp:posOffset>
                </wp:positionV>
                <wp:extent cx="3468370" cy="109728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97280"/>
                        </a:xfrm>
                        <a:prstGeom prst="rect">
                          <a:avLst/>
                        </a:prstGeom>
                        <a:solidFill>
                          <a:srgbClr val="FFFFFF"/>
                        </a:solidFill>
                        <a:ln w="9525">
                          <a:solidFill>
                            <a:srgbClr val="000000"/>
                          </a:solidFill>
                          <a:miter lim="800000"/>
                          <a:headEnd/>
                          <a:tailEnd/>
                        </a:ln>
                      </wps:spPr>
                      <wps:txbx>
                        <w:txbxContent>
                          <w:p w14:paraId="0B641CB4" w14:textId="77777777" w:rsidR="00A24754" w:rsidRDefault="00A24754">
                            <w:pPr>
                              <w:rPr>
                                <w:b/>
                                <w:sz w:val="24"/>
                              </w:rPr>
                            </w:pPr>
                            <w:r>
                              <w:rPr>
                                <w:b/>
                                <w:sz w:val="24"/>
                              </w:rPr>
                              <w:t>Learning Skills:</w:t>
                            </w:r>
                          </w:p>
                          <w:p w14:paraId="1AADEF0C" w14:textId="77777777" w:rsidR="00A24754" w:rsidRDefault="00A24754" w:rsidP="00AB32B6">
                            <w:r>
                              <w:t>Responsibility; Initiative; Organization;</w:t>
                            </w:r>
                          </w:p>
                          <w:p w14:paraId="1DB8680B" w14:textId="77777777" w:rsidR="00A24754" w:rsidRDefault="00A24754" w:rsidP="00AB32B6">
                            <w:r>
                              <w:t>Independent Work;</w:t>
                            </w:r>
                          </w:p>
                          <w:p w14:paraId="467C28D1" w14:textId="77777777" w:rsidR="00A24754" w:rsidRDefault="00A24754" w:rsidP="00AB32B6">
                            <w:r>
                              <w:t>Collaboration;</w:t>
                            </w:r>
                          </w:p>
                          <w:p w14:paraId="2436A3F5" w14:textId="77777777" w:rsidR="00A24754" w:rsidRDefault="00A24754" w:rsidP="00AB32B6">
                            <w:r>
                              <w:t>Self-regulation</w:t>
                            </w:r>
                          </w:p>
                          <w:p w14:paraId="5F3CB329" w14:textId="77777777" w:rsidR="00A24754" w:rsidRDefault="00A24754" w:rsidP="00AB32B6"/>
                          <w:p w14:paraId="36B21ED6" w14:textId="77777777" w:rsidR="00A24754" w:rsidRDefault="00A24754">
                            <w:pPr>
                              <w:numPr>
                                <w:ilvl w:val="0"/>
                                <w:numId w:val="3"/>
                              </w:numPr>
                            </w:pPr>
                          </w:p>
                          <w:p w14:paraId="6A55C3A4" w14:textId="77777777" w:rsidR="00A24754" w:rsidRDefault="00A24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9F255" id="Text Box 27" o:spid="_x0000_s1034" type="#_x0000_t202" style="position:absolute;margin-left:264.55pt;margin-top:5.3pt;width:273.1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hq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">
                <v:textbox>
                  <w:txbxContent>
                    <w:p w14:paraId="0B641CB4" w14:textId="77777777" w:rsidR="00A24754" w:rsidRDefault="00A24754">
                      <w:pPr>
                        <w:rPr>
                          <w:b/>
                          <w:sz w:val="24"/>
                        </w:rPr>
                      </w:pPr>
                      <w:r>
                        <w:rPr>
                          <w:b/>
                          <w:sz w:val="24"/>
                        </w:rPr>
                        <w:t>Learning Skills:</w:t>
                      </w:r>
                    </w:p>
                    <w:p w14:paraId="1AADEF0C" w14:textId="77777777" w:rsidR="00A24754" w:rsidRDefault="00A24754" w:rsidP="00AB32B6">
                      <w:r>
                        <w:t>Responsibility; Initiative; Organization;</w:t>
                      </w:r>
                    </w:p>
                    <w:p w14:paraId="1DB8680B" w14:textId="77777777" w:rsidR="00A24754" w:rsidRDefault="00A24754" w:rsidP="00AB32B6">
                      <w:r>
                        <w:t>Independent Work;</w:t>
                      </w:r>
                    </w:p>
                    <w:p w14:paraId="467C28D1" w14:textId="77777777" w:rsidR="00A24754" w:rsidRDefault="00A24754" w:rsidP="00AB32B6">
                      <w:r>
                        <w:t>Collaboration;</w:t>
                      </w:r>
                    </w:p>
                    <w:p w14:paraId="2436A3F5" w14:textId="77777777" w:rsidR="00A24754" w:rsidRDefault="00A24754" w:rsidP="00AB32B6">
                      <w:r>
                        <w:t>Self-regulation</w:t>
                      </w:r>
                    </w:p>
                    <w:p w14:paraId="5F3CB329" w14:textId="77777777" w:rsidR="00A24754" w:rsidRDefault="00A24754" w:rsidP="00AB32B6"/>
                    <w:p w14:paraId="36B21ED6" w14:textId="77777777" w:rsidR="00A24754" w:rsidRDefault="00A24754">
                      <w:pPr>
                        <w:numPr>
                          <w:ilvl w:val="0"/>
                          <w:numId w:val="3"/>
                        </w:numPr>
                      </w:pPr>
                    </w:p>
                    <w:p w14:paraId="6A55C3A4" w14:textId="77777777" w:rsidR="00A24754" w:rsidRDefault="00A2475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1" allowOverlap="1" wp14:anchorId="2B029F4A" wp14:editId="7E4302AF">
                <wp:simplePos x="0" y="0"/>
                <wp:positionH relativeFrom="column">
                  <wp:posOffset>45085</wp:posOffset>
                </wp:positionH>
                <wp:positionV relativeFrom="paragraph">
                  <wp:posOffset>69215</wp:posOffset>
                </wp:positionV>
                <wp:extent cx="3218815" cy="10953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95375"/>
                        </a:xfrm>
                        <a:prstGeom prst="rect">
                          <a:avLst/>
                        </a:prstGeom>
                        <a:solidFill>
                          <a:srgbClr val="FFFFFF"/>
                        </a:solidFill>
                        <a:ln w="9525">
                          <a:solidFill>
                            <a:srgbClr val="000000"/>
                          </a:solidFill>
                          <a:miter lim="800000"/>
                          <a:headEnd/>
                          <a:tailEnd/>
                        </a:ln>
                      </wps:spPr>
                      <wps:txbx>
                        <w:txbxContent>
                          <w:p w14:paraId="56F32C33" w14:textId="77777777" w:rsidR="00A24754" w:rsidRDefault="00A24754">
                            <w:pPr>
                              <w:rPr>
                                <w:b/>
                                <w:sz w:val="24"/>
                              </w:rPr>
                            </w:pPr>
                            <w:r>
                              <w:rPr>
                                <w:b/>
                                <w:sz w:val="24"/>
                              </w:rPr>
                              <w:t>Curriculum strands:</w:t>
                            </w:r>
                          </w:p>
                          <w:p w14:paraId="49F375DF" w14:textId="77777777" w:rsidR="00A24754" w:rsidRDefault="00A24754"/>
                          <w:p w14:paraId="1BFDC195" w14:textId="77777777" w:rsidR="00A24754" w:rsidRDefault="00A24754">
                            <w:r>
                              <w:t>Number Sense and Algebra</w:t>
                            </w:r>
                          </w:p>
                          <w:p w14:paraId="70F8353C" w14:textId="77777777" w:rsidR="00A24754" w:rsidRDefault="00A24754">
                            <w:r>
                              <w:t>Linear Relations</w:t>
                            </w:r>
                          </w:p>
                          <w:p w14:paraId="7D1F4344" w14:textId="77777777" w:rsidR="00A24754" w:rsidRDefault="00A24754">
                            <w:r>
                              <w:t>Analytic Geometry</w:t>
                            </w:r>
                          </w:p>
                          <w:p w14:paraId="33648D4D" w14:textId="77777777" w:rsidR="00A24754" w:rsidRDefault="00A24754">
                            <w:r>
                              <w:t>Measurement and Geometry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029F4A" id="Text Box 12" o:spid="_x0000_s1035" type="#_x0000_t202" style="position:absolute;margin-left:3.55pt;margin-top:5.45pt;width:253.4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">
                <v:textbox>
                  <w:txbxContent>
                    <w:p w14:paraId="56F32C33" w14:textId="77777777" w:rsidR="00A24754" w:rsidRDefault="00A24754">
                      <w:pPr>
                        <w:rPr>
                          <w:b/>
                          <w:sz w:val="24"/>
                        </w:rPr>
                      </w:pPr>
                      <w:r>
                        <w:rPr>
                          <w:b/>
                          <w:sz w:val="24"/>
                        </w:rPr>
                        <w:t>Curriculum strands:</w:t>
                      </w:r>
                    </w:p>
                    <w:p w14:paraId="49F375DF" w14:textId="77777777" w:rsidR="00A24754" w:rsidRDefault="00A24754"/>
                    <w:p w14:paraId="1BFDC195" w14:textId="77777777" w:rsidR="00A24754" w:rsidRDefault="00A24754">
                      <w:r>
                        <w:t>Number Sense and Algebra</w:t>
                      </w:r>
                    </w:p>
                    <w:p w14:paraId="70F8353C" w14:textId="77777777" w:rsidR="00A24754" w:rsidRDefault="00A24754">
                      <w:r>
                        <w:t>Linear Relations</w:t>
                      </w:r>
                    </w:p>
                    <w:p w14:paraId="7D1F4344" w14:textId="77777777" w:rsidR="00A24754" w:rsidRDefault="00A24754">
                      <w:r>
                        <w:t>Analytic Geometry</w:t>
                      </w:r>
                    </w:p>
                    <w:p w14:paraId="33648D4D" w14:textId="77777777" w:rsidR="00A24754" w:rsidRDefault="00A24754">
                      <w:r>
                        <w:t>Measurement and Geometry</w:t>
                      </w:r>
                    </w:p>
                  </w:txbxContent>
                </v:textbox>
              </v:shape>
            </w:pict>
          </mc:Fallback>
        </mc:AlternateContent>
      </w:r>
    </w:p>
    <w:p w14:paraId="7FB20891" w14:textId="77777777" w:rsidR="001108BA" w:rsidRDefault="001108BA">
      <w:pPr>
        <w:rPr>
          <w:rFonts w:ascii="Arabia" w:hAnsi="Arabia"/>
          <w:b/>
        </w:rPr>
      </w:pPr>
    </w:p>
    <w:p w14:paraId="6BFF92B1" w14:textId="77777777" w:rsidR="001108BA" w:rsidRDefault="001108BA">
      <w:pPr>
        <w:rPr>
          <w:rFonts w:ascii="Arabia" w:hAnsi="Arabia"/>
          <w:b/>
        </w:rPr>
      </w:pPr>
    </w:p>
    <w:p w14:paraId="46AB7F6B" w14:textId="77777777" w:rsidR="001108BA" w:rsidRDefault="001108BA">
      <w:pPr>
        <w:rPr>
          <w:rFonts w:ascii="Arabia" w:hAnsi="Arabia"/>
          <w:b/>
        </w:rPr>
      </w:pPr>
    </w:p>
    <w:p w14:paraId="3C441419" w14:textId="77777777" w:rsidR="001108BA" w:rsidRDefault="001108BA">
      <w:pPr>
        <w:rPr>
          <w:rFonts w:ascii="Arabia" w:hAnsi="Arabia"/>
          <w:b/>
        </w:rPr>
      </w:pPr>
    </w:p>
    <w:p w14:paraId="1AC3CFF6" w14:textId="77777777" w:rsidR="001108BA" w:rsidRDefault="001108BA">
      <w:pPr>
        <w:rPr>
          <w:rFonts w:ascii="Arabia" w:hAnsi="Arabia"/>
          <w:b/>
        </w:rPr>
      </w:pPr>
    </w:p>
    <w:p w14:paraId="650DD1C7" w14:textId="77777777" w:rsidR="001108BA" w:rsidRDefault="001108BA">
      <w:pPr>
        <w:rPr>
          <w:rFonts w:ascii="Arabia" w:hAnsi="Arabia"/>
          <w:b/>
        </w:rPr>
      </w:pPr>
    </w:p>
    <w:p w14:paraId="5E35AF16" w14:textId="77777777" w:rsidR="001108BA" w:rsidRDefault="001108BA">
      <w:pPr>
        <w:rPr>
          <w:rFonts w:ascii="Arabia" w:hAnsi="Arabia"/>
          <w:b/>
        </w:rPr>
      </w:pPr>
    </w:p>
    <w:p w14:paraId="4C8AB921" w14:textId="5B0EDA47" w:rsidR="001108BA" w:rsidRDefault="00A02561">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14:anchorId="1EA5AFD4" wp14:editId="32CC1A04">
                <wp:simplePos x="0" y="0"/>
                <wp:positionH relativeFrom="column">
                  <wp:posOffset>3594735</wp:posOffset>
                </wp:positionH>
                <wp:positionV relativeFrom="paragraph">
                  <wp:posOffset>88265</wp:posOffset>
                </wp:positionV>
                <wp:extent cx="3239770" cy="114300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43000"/>
                        </a:xfrm>
                        <a:prstGeom prst="rect">
                          <a:avLst/>
                        </a:prstGeom>
                        <a:solidFill>
                          <a:srgbClr val="FFFFFF"/>
                        </a:solidFill>
                        <a:ln w="9525">
                          <a:solidFill>
                            <a:srgbClr val="000000"/>
                          </a:solidFill>
                          <a:miter lim="800000"/>
                          <a:headEnd/>
                          <a:tailEnd/>
                        </a:ln>
                      </wps:spPr>
                      <wps:txbx>
                        <w:txbxContent>
                          <w:p w14:paraId="5A023207" w14:textId="77777777" w:rsidR="00A24754" w:rsidRPr="00254E62" w:rsidRDefault="00A24754">
                            <w:pPr>
                              <w:rPr>
                                <w:b/>
                              </w:rPr>
                            </w:pPr>
                            <w:r w:rsidRPr="00254E62">
                              <w:rPr>
                                <w:b/>
                              </w:rPr>
                              <w:t>FINAL MARK</w:t>
                            </w:r>
                          </w:p>
                          <w:p w14:paraId="21461BA0" w14:textId="77777777" w:rsidR="00A24754" w:rsidRDefault="00A24754"/>
                          <w:p w14:paraId="199E7DE1" w14:textId="77777777" w:rsidR="00A24754" w:rsidRDefault="00A24754">
                            <w:r>
                              <w:t>Year’s Work:</w:t>
                            </w:r>
                            <w:r>
                              <w:tab/>
                            </w:r>
                            <w:r>
                              <w:tab/>
                              <w:t xml:space="preserve"> </w:t>
                            </w:r>
                            <w:r>
                              <w:tab/>
                              <w:t>70%</w:t>
                            </w:r>
                          </w:p>
                          <w:p w14:paraId="704FCF6A" w14:textId="77777777" w:rsidR="00A24754" w:rsidRDefault="00A24754"/>
                          <w:p w14:paraId="0BF869E5" w14:textId="77777777" w:rsidR="00A02561" w:rsidRDefault="00A24754">
                            <w:r>
                              <w:t>Final Summative Evaluation</w:t>
                            </w:r>
                            <w:r>
                              <w:tab/>
                              <w:t>30 %</w:t>
                            </w:r>
                            <w:r>
                              <w:tab/>
                            </w:r>
                          </w:p>
                          <w:p w14:paraId="70E9BAD9" w14:textId="77777777" w:rsidR="00A02561" w:rsidRDefault="00A02561">
                            <w:r>
                              <w:t>(EQAO – 10%)</w:t>
                            </w:r>
                          </w:p>
                          <w:p w14:paraId="40D51BEE" w14:textId="6FA23D8B" w:rsidR="00A24754" w:rsidRDefault="00A02561">
                            <w:r>
                              <w:t>(Final Exam – 20%)</w:t>
                            </w:r>
                            <w:r w:rsidR="00A24754">
                              <w:tab/>
                            </w:r>
                          </w:p>
                          <w:p w14:paraId="4A9D4E34" w14:textId="77777777" w:rsidR="00A24754" w:rsidRDefault="00A2475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5AFD4" id="Text Box 28" o:spid="_x0000_s1036" type="#_x0000_t202" style="position:absolute;margin-left:283.05pt;margin-top:6.95pt;width:255.1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">
                <v:textbox>
                  <w:txbxContent>
                    <w:p w14:paraId="5A023207" w14:textId="77777777" w:rsidR="00A24754" w:rsidRPr="00254E62" w:rsidRDefault="00A24754">
                      <w:pPr>
                        <w:rPr>
                          <w:b/>
                        </w:rPr>
                      </w:pPr>
                      <w:r w:rsidRPr="00254E62">
                        <w:rPr>
                          <w:b/>
                        </w:rPr>
                        <w:t>FINAL MARK</w:t>
                      </w:r>
                    </w:p>
                    <w:p w14:paraId="21461BA0" w14:textId="77777777" w:rsidR="00A24754" w:rsidRDefault="00A24754"/>
                    <w:p w14:paraId="199E7DE1" w14:textId="77777777" w:rsidR="00A24754" w:rsidRDefault="00A24754">
                      <w:r>
                        <w:t>Year’s Work:</w:t>
                      </w:r>
                      <w:r>
                        <w:tab/>
                      </w:r>
                      <w:r>
                        <w:tab/>
                        <w:t xml:space="preserve"> </w:t>
                      </w:r>
                      <w:r>
                        <w:tab/>
                        <w:t>70%</w:t>
                      </w:r>
                    </w:p>
                    <w:p w14:paraId="704FCF6A" w14:textId="77777777" w:rsidR="00A24754" w:rsidRDefault="00A24754"/>
                    <w:p w14:paraId="0BF869E5" w14:textId="77777777" w:rsidR="00A02561" w:rsidRDefault="00A24754">
                      <w:r>
                        <w:t>Final Summative Evaluation</w:t>
                      </w:r>
                      <w:r>
                        <w:tab/>
                        <w:t>30 %</w:t>
                      </w:r>
                      <w:r>
                        <w:tab/>
                      </w:r>
                    </w:p>
                    <w:p w14:paraId="70E9BAD9" w14:textId="77777777" w:rsidR="00A02561" w:rsidRDefault="00A02561">
                      <w:r>
                        <w:t>(EQAO – 10%)</w:t>
                      </w:r>
                    </w:p>
                    <w:p w14:paraId="40D51BEE" w14:textId="6FA23D8B" w:rsidR="00A24754" w:rsidRDefault="00A02561">
                      <w:r>
                        <w:t>(Final Exam – 20%)</w:t>
                      </w:r>
                      <w:r w:rsidR="00A24754">
                        <w:tab/>
                      </w:r>
                    </w:p>
                    <w:p w14:paraId="4A9D4E34" w14:textId="77777777" w:rsidR="00A24754" w:rsidRDefault="00A24754">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14:anchorId="5557189A" wp14:editId="2876FDD7">
                <wp:simplePos x="0" y="0"/>
                <wp:positionH relativeFrom="column">
                  <wp:posOffset>51435</wp:posOffset>
                </wp:positionH>
                <wp:positionV relativeFrom="paragraph">
                  <wp:posOffset>88265</wp:posOffset>
                </wp:positionV>
                <wp:extent cx="3429000" cy="11430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FF"/>
                        </a:solidFill>
                        <a:ln w="9525">
                          <a:solidFill>
                            <a:srgbClr val="000000"/>
                          </a:solidFill>
                          <a:miter lim="800000"/>
                          <a:headEnd/>
                          <a:tailEnd/>
                        </a:ln>
                      </wps:spPr>
                      <wps:txbx>
                        <w:txbxContent>
                          <w:p w14:paraId="7C54FB62" w14:textId="77777777" w:rsidR="00A02561" w:rsidRDefault="00A02561" w:rsidP="00A02561">
                            <w:pPr>
                              <w:pStyle w:val="BodyText"/>
                            </w:pPr>
                            <w:r>
                              <w:t>Achievement Categories and Weighting</w:t>
                            </w:r>
                          </w:p>
                          <w:p w14:paraId="633CE95E" w14:textId="77777777" w:rsidR="00A02561" w:rsidRDefault="00A02561" w:rsidP="00A02561"/>
                          <w:p w14:paraId="32D1A446" w14:textId="05400025" w:rsidR="00A02561" w:rsidRDefault="00A02561" w:rsidP="00A02561">
                            <w:r>
                              <w:t>Knowledge &amp; Understanding</w:t>
                            </w:r>
                            <w:r>
                              <w:tab/>
                              <w:t>25%</w:t>
                            </w:r>
                          </w:p>
                          <w:p w14:paraId="2F97E533" w14:textId="0619457A" w:rsidR="00A02561" w:rsidRDefault="00A02561" w:rsidP="00A02561">
                            <w:r>
                              <w:t>Application</w:t>
                            </w:r>
                            <w:r>
                              <w:tab/>
                            </w:r>
                            <w:r>
                              <w:tab/>
                            </w:r>
                            <w:r>
                              <w:tab/>
                              <w:t>20%</w:t>
                            </w:r>
                          </w:p>
                          <w:p w14:paraId="7140B236" w14:textId="7BB0542F" w:rsidR="00A02561" w:rsidRDefault="00A02561" w:rsidP="00A02561">
                            <w:r>
                              <w:t>Thinking</w:t>
                            </w:r>
                            <w:r>
                              <w:tab/>
                            </w:r>
                            <w:r>
                              <w:tab/>
                            </w:r>
                            <w:r>
                              <w:tab/>
                              <w:t>10%</w:t>
                            </w:r>
                          </w:p>
                          <w:p w14:paraId="5A01B5E8" w14:textId="63A6AAEE" w:rsidR="00A02561" w:rsidRDefault="00A02561" w:rsidP="00A02561">
                            <w:r>
                              <w:t>Communication</w:t>
                            </w:r>
                            <w:r>
                              <w:tab/>
                            </w:r>
                            <w:r>
                              <w:tab/>
                            </w:r>
                            <w:r>
                              <w:tab/>
                              <w:t>15%</w:t>
                            </w:r>
                          </w:p>
                          <w:p w14:paraId="331268F2" w14:textId="77777777" w:rsidR="00A24754" w:rsidRDefault="00A24754">
                            <w:pPr>
                              <w:rPr>
                                <w:sz w:val="18"/>
                              </w:rPr>
                            </w:pPr>
                          </w:p>
                          <w:p w14:paraId="6450E800" w14:textId="77777777" w:rsidR="00A24754" w:rsidRDefault="00A24754">
                            <w:pPr>
                              <w:rPr>
                                <w:sz w:val="18"/>
                              </w:rPr>
                            </w:pPr>
                          </w:p>
                          <w:p w14:paraId="0EE12AE9" w14:textId="77777777" w:rsidR="00A24754" w:rsidRDefault="00A24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57189A" id="Text Box 13" o:spid="_x0000_s1037" type="#_x0000_t202" style="position:absolute;margin-left:4.05pt;margin-top:6.95pt;width:27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">
                <v:textbox>
                  <w:txbxContent>
                    <w:p w14:paraId="7C54FB62" w14:textId="77777777" w:rsidR="00A02561" w:rsidRDefault="00A02561" w:rsidP="00A02561">
                      <w:pPr>
                        <w:pStyle w:val="BodyText"/>
                      </w:pPr>
                      <w:r>
                        <w:t>Achievement Categories and Weighting</w:t>
                      </w:r>
                    </w:p>
                    <w:p w14:paraId="633CE95E" w14:textId="77777777" w:rsidR="00A02561" w:rsidRDefault="00A02561" w:rsidP="00A02561"/>
                    <w:p w14:paraId="32D1A446" w14:textId="05400025" w:rsidR="00A02561" w:rsidRDefault="00A02561" w:rsidP="00A02561">
                      <w:r>
                        <w:t>Knowledge &amp; Understanding</w:t>
                      </w:r>
                      <w:r>
                        <w:tab/>
                        <w:t>25</w:t>
                      </w:r>
                      <w:r>
                        <w:t>%</w:t>
                      </w:r>
                    </w:p>
                    <w:p w14:paraId="2F97E533" w14:textId="0619457A" w:rsidR="00A02561" w:rsidRDefault="00A02561" w:rsidP="00A02561">
                      <w:r>
                        <w:t>Application</w:t>
                      </w:r>
                      <w:r>
                        <w:tab/>
                      </w:r>
                      <w:r>
                        <w:tab/>
                      </w:r>
                      <w:r>
                        <w:tab/>
                        <w:t>2</w:t>
                      </w:r>
                      <w:r>
                        <w:t>0%</w:t>
                      </w:r>
                    </w:p>
                    <w:p w14:paraId="7140B236" w14:textId="7BB0542F" w:rsidR="00A02561" w:rsidRDefault="00A02561" w:rsidP="00A02561">
                      <w:r>
                        <w:t>Thinking</w:t>
                      </w:r>
                      <w:r>
                        <w:tab/>
                      </w:r>
                      <w:r>
                        <w:tab/>
                      </w:r>
                      <w:r>
                        <w:tab/>
                        <w:t>1</w:t>
                      </w:r>
                      <w:r>
                        <w:t>0%</w:t>
                      </w:r>
                    </w:p>
                    <w:p w14:paraId="5A01B5E8" w14:textId="63A6AAEE" w:rsidR="00A02561" w:rsidRDefault="00A02561" w:rsidP="00A02561">
                      <w:r>
                        <w:t>Communication</w:t>
                      </w:r>
                      <w:r>
                        <w:tab/>
                      </w:r>
                      <w:r>
                        <w:tab/>
                      </w:r>
                      <w:r>
                        <w:tab/>
                        <w:t>15</w:t>
                      </w:r>
                      <w:r>
                        <w:t>%</w:t>
                      </w:r>
                    </w:p>
                    <w:p w14:paraId="331268F2" w14:textId="77777777" w:rsidR="00A24754" w:rsidRDefault="00A24754">
                      <w:pPr>
                        <w:rPr>
                          <w:sz w:val="18"/>
                        </w:rPr>
                      </w:pPr>
                    </w:p>
                    <w:p w14:paraId="6450E800" w14:textId="77777777" w:rsidR="00A24754" w:rsidRDefault="00A24754">
                      <w:pPr>
                        <w:rPr>
                          <w:sz w:val="18"/>
                        </w:rPr>
                      </w:pPr>
                    </w:p>
                    <w:p w14:paraId="0EE12AE9" w14:textId="77777777" w:rsidR="00A24754" w:rsidRDefault="00A24754"/>
                  </w:txbxContent>
                </v:textbox>
              </v:shape>
            </w:pict>
          </mc:Fallback>
        </mc:AlternateContent>
      </w:r>
    </w:p>
    <w:p w14:paraId="00ED148A" w14:textId="77777777" w:rsidR="001108BA" w:rsidRDefault="001108BA">
      <w:pPr>
        <w:rPr>
          <w:rFonts w:ascii="Arabia" w:hAnsi="Arabia"/>
          <w:b/>
        </w:rPr>
      </w:pPr>
    </w:p>
    <w:p w14:paraId="223994AD" w14:textId="77777777" w:rsidR="001108BA" w:rsidRDefault="001108BA">
      <w:pPr>
        <w:rPr>
          <w:rFonts w:ascii="Arabia" w:hAnsi="Arabia"/>
          <w:b/>
        </w:rPr>
      </w:pPr>
    </w:p>
    <w:p w14:paraId="16098093" w14:textId="77777777" w:rsidR="001108BA" w:rsidRDefault="001108BA">
      <w:pPr>
        <w:rPr>
          <w:rFonts w:ascii="Arabia" w:hAnsi="Arabia"/>
          <w:b/>
        </w:rPr>
      </w:pPr>
    </w:p>
    <w:p w14:paraId="05965093" w14:textId="77777777" w:rsidR="001108BA" w:rsidRDefault="001108BA">
      <w:pPr>
        <w:rPr>
          <w:rFonts w:ascii="Arabia" w:hAnsi="Arabia"/>
          <w:b/>
        </w:rPr>
      </w:pPr>
    </w:p>
    <w:p w14:paraId="729DC5F8" w14:textId="77777777" w:rsidR="001108BA" w:rsidRDefault="001108BA">
      <w:pPr>
        <w:rPr>
          <w:rFonts w:ascii="Arabia" w:hAnsi="Arabia"/>
          <w:b/>
        </w:rPr>
      </w:pPr>
    </w:p>
    <w:p w14:paraId="29C0A3E2" w14:textId="77777777" w:rsidR="001108BA" w:rsidRDefault="001108BA">
      <w:pPr>
        <w:rPr>
          <w:rFonts w:ascii="Arabia" w:hAnsi="Arabia"/>
          <w:b/>
        </w:rPr>
      </w:pPr>
    </w:p>
    <w:p w14:paraId="5E5BDCCE" w14:textId="77777777" w:rsidR="00156CD8" w:rsidRDefault="00156CD8">
      <w:pPr>
        <w:rPr>
          <w:rFonts w:ascii="Arabia" w:hAnsi="Arabia"/>
          <w:b/>
        </w:rPr>
      </w:pPr>
    </w:p>
    <w:p w14:paraId="0532C486" w14:textId="37DC0809" w:rsidR="001108BA" w:rsidRDefault="00A02561">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0288" behindDoc="0" locked="0" layoutInCell="0" allowOverlap="1" wp14:anchorId="0957BBD1" wp14:editId="6FD0C9D6">
                <wp:simplePos x="0" y="0"/>
                <wp:positionH relativeFrom="column">
                  <wp:posOffset>4572000</wp:posOffset>
                </wp:positionH>
                <wp:positionV relativeFrom="paragraph">
                  <wp:posOffset>-365760</wp:posOffset>
                </wp:positionV>
                <wp:extent cx="2194560" cy="146304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E674" w14:textId="77777777" w:rsidR="00A24754" w:rsidRDefault="00A24754">
                            <w:pPr>
                              <w:jc w:val="right"/>
                              <w:rPr>
                                <w:sz w:val="28"/>
                              </w:rPr>
                            </w:pPr>
                          </w:p>
                          <w:p w14:paraId="0A49C57D" w14:textId="77777777" w:rsidR="00A24754" w:rsidRDefault="00A24754">
                            <w:pPr>
                              <w:jc w:val="right"/>
                              <w:rPr>
                                <w:sz w:val="28"/>
                              </w:rPr>
                            </w:pPr>
                          </w:p>
                          <w:p w14:paraId="4B29FB9D" w14:textId="012A8B36" w:rsidR="00A24754" w:rsidRDefault="00A02561" w:rsidP="00243BAC">
                            <w:pPr>
                              <w:jc w:val="center"/>
                              <w:rPr>
                                <w:sz w:val="28"/>
                              </w:rPr>
                            </w:pPr>
                            <w:r>
                              <w:rPr>
                                <w:sz w:val="28"/>
                              </w:rPr>
                              <w:t>201</w:t>
                            </w:r>
                            <w:r w:rsidR="00F209E2">
                              <w:rPr>
                                <w:sz w:val="28"/>
                              </w:rPr>
                              <w:t>8</w:t>
                            </w:r>
                            <w:r w:rsidR="00A24754">
                              <w:rPr>
                                <w:sz w:val="28"/>
                              </w:rPr>
                              <w:t xml:space="preserve"> – 201</w:t>
                            </w:r>
                            <w:r w:rsidR="00F209E2">
                              <w:rPr>
                                <w:sz w:val="28"/>
                              </w:rPr>
                              <w:t>9</w:t>
                            </w:r>
                          </w:p>
                          <w:p w14:paraId="24A6A083" w14:textId="77777777" w:rsidR="00A24754" w:rsidRDefault="00A24754" w:rsidP="00243BAC">
                            <w:pPr>
                              <w:pStyle w:val="Heading3"/>
                              <w:ind w:firstLine="720"/>
                              <w:jc w:val="left"/>
                              <w:rPr>
                                <w:b w:val="0"/>
                              </w:rPr>
                            </w:pPr>
                            <w:r>
                              <w:rPr>
                                <w:b w:val="0"/>
                              </w:rPr>
                              <w:t xml:space="preserve">Grade 9, Academic </w:t>
                            </w:r>
                          </w:p>
                          <w:p w14:paraId="27687957" w14:textId="77777777" w:rsidR="00A24754" w:rsidRDefault="00A24754" w:rsidP="00243BAC">
                            <w:pPr>
                              <w:pStyle w:val="Heading3"/>
                              <w:jc w:val="center"/>
                              <w:rPr>
                                <w:b w:val="0"/>
                                <w:sz w:val="28"/>
                              </w:rPr>
                            </w:pPr>
                            <w:r>
                              <w:rPr>
                                <w:b w:val="0"/>
                                <w:sz w:val="28"/>
                              </w:rPr>
                              <w:t>Principles of Mathematics</w:t>
                            </w:r>
                          </w:p>
                          <w:p w14:paraId="6E03B779" w14:textId="729AC9E8" w:rsidR="00A24754" w:rsidRDefault="00EB6D8D" w:rsidP="00243BAC">
                            <w:pPr>
                              <w:pStyle w:val="Heading2"/>
                              <w:ind w:firstLine="720"/>
                            </w:pPr>
                            <w:r>
                              <w:t xml:space="preserve">   MPM</w:t>
                            </w:r>
                            <w:r w:rsidR="00A24754">
                              <w:t>1D</w:t>
                            </w:r>
                            <w:r>
                              <w:t>1</w:t>
                            </w:r>
                          </w:p>
                          <w:p w14:paraId="1FA297FE" w14:textId="77777777" w:rsidR="00A24754" w:rsidRDefault="00A24754" w:rsidP="00243B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in;margin-top:-28.8pt;width:172.8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R5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UaC9lCiR7Y36E7uURTZ9IyDzkDrYQA9s4d3KLMLVQ/3svqmkZDLlooNu1VKji2jNbgX2p/+xdcJ&#10;R1uQ9fhR1mCHbo10QPtG9TZ3kA0E6FCmp1NprC8VPEZhSuIERBXIQpK8C4g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" o:allowincell="f" filled="f" stroked="f">
                <v:textbox>
                  <w:txbxContent>
                    <w:p w14:paraId="4C44E674" w14:textId="77777777" w:rsidR="00A24754" w:rsidRDefault="00A24754">
                      <w:pPr>
                        <w:jc w:val="right"/>
                        <w:rPr>
                          <w:sz w:val="28"/>
                        </w:rPr>
                      </w:pPr>
                    </w:p>
                    <w:p w14:paraId="0A49C57D" w14:textId="77777777" w:rsidR="00A24754" w:rsidRDefault="00A24754">
                      <w:pPr>
                        <w:jc w:val="right"/>
                        <w:rPr>
                          <w:sz w:val="28"/>
                        </w:rPr>
                      </w:pPr>
                    </w:p>
                    <w:p w14:paraId="4B29FB9D" w14:textId="012A8B36" w:rsidR="00A24754" w:rsidRDefault="00A02561" w:rsidP="00243BAC">
                      <w:pPr>
                        <w:jc w:val="center"/>
                        <w:rPr>
                          <w:sz w:val="28"/>
                        </w:rPr>
                      </w:pPr>
                      <w:r>
                        <w:rPr>
                          <w:sz w:val="28"/>
                        </w:rPr>
                        <w:t>201</w:t>
                      </w:r>
                      <w:r w:rsidR="00F209E2">
                        <w:rPr>
                          <w:sz w:val="28"/>
                        </w:rPr>
                        <w:t>8</w:t>
                      </w:r>
                      <w:r w:rsidR="00A24754">
                        <w:rPr>
                          <w:sz w:val="28"/>
                        </w:rPr>
                        <w:t xml:space="preserve"> – 201</w:t>
                      </w:r>
                      <w:r w:rsidR="00F209E2">
                        <w:rPr>
                          <w:sz w:val="28"/>
                        </w:rPr>
                        <w:t>9</w:t>
                      </w:r>
                    </w:p>
                    <w:p w14:paraId="24A6A083" w14:textId="77777777" w:rsidR="00A24754" w:rsidRDefault="00A24754" w:rsidP="00243BAC">
                      <w:pPr>
                        <w:pStyle w:val="Heading3"/>
                        <w:ind w:firstLine="720"/>
                        <w:jc w:val="left"/>
                        <w:rPr>
                          <w:b w:val="0"/>
                        </w:rPr>
                      </w:pPr>
                      <w:r>
                        <w:rPr>
                          <w:b w:val="0"/>
                        </w:rPr>
                        <w:t xml:space="preserve">Grade 9, Academic </w:t>
                      </w:r>
                    </w:p>
                    <w:p w14:paraId="27687957" w14:textId="77777777" w:rsidR="00A24754" w:rsidRDefault="00A24754" w:rsidP="00243BAC">
                      <w:pPr>
                        <w:pStyle w:val="Heading3"/>
                        <w:jc w:val="center"/>
                        <w:rPr>
                          <w:b w:val="0"/>
                          <w:sz w:val="28"/>
                        </w:rPr>
                      </w:pPr>
                      <w:r>
                        <w:rPr>
                          <w:b w:val="0"/>
                          <w:sz w:val="28"/>
                        </w:rPr>
                        <w:t>Principles of Mathematics</w:t>
                      </w:r>
                    </w:p>
                    <w:p w14:paraId="6E03B779" w14:textId="729AC9E8" w:rsidR="00A24754" w:rsidRDefault="00EB6D8D" w:rsidP="00243BAC">
                      <w:pPr>
                        <w:pStyle w:val="Heading2"/>
                        <w:ind w:firstLine="720"/>
                      </w:pPr>
                      <w:r>
                        <w:t xml:space="preserve">   MPM</w:t>
                      </w:r>
                      <w:r w:rsidR="00A24754">
                        <w:t>1D</w:t>
                      </w:r>
                      <w:r>
                        <w:t>1</w:t>
                      </w:r>
                    </w:p>
                    <w:p w14:paraId="1FA297FE" w14:textId="77777777" w:rsidR="00A24754" w:rsidRDefault="00A24754" w:rsidP="00243BAC">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14:anchorId="05CCFBAC" wp14:editId="4F6DBE6B">
                <wp:simplePos x="0" y="0"/>
                <wp:positionH relativeFrom="column">
                  <wp:posOffset>822960</wp:posOffset>
                </wp:positionH>
                <wp:positionV relativeFrom="paragraph">
                  <wp:posOffset>149225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6C5B" w14:textId="77777777" w:rsidR="00A24754" w:rsidRDefault="00A24754">
                            <w:pPr>
                              <w:pStyle w:val="Heading2"/>
                            </w:pPr>
                            <w:r>
                              <w:t>Earl Haig</w:t>
                            </w:r>
                          </w:p>
                          <w:p w14:paraId="6CE88B30" w14:textId="77777777" w:rsidR="00A24754" w:rsidRDefault="00A24754">
                            <w:pPr>
                              <w:rPr>
                                <w:sz w:val="28"/>
                              </w:rPr>
                            </w:pPr>
                            <w:proofErr w:type="spellStart"/>
                            <w:r>
                              <w:rPr>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CFBAC" id="Text Box 20" o:spid="_x0000_s1039" type="#_x0000_t202" style="position:absolute;margin-left:64.8pt;margin-top:11.75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6Y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A7S86Y&#10;uwIAAMIFAAAOAAAAAAAAAAAAAAAAAC4CAABkcnMvZTJvRG9jLnhtbFBLAQItABQABgAIAAAAIQAb&#10;AX2j3gAAAAoBAAAPAAAAAAAAAAAAAAAAABUFAABkcnMvZG93bnJldi54bWxQSwUGAAAAAAQABADz&#10;AAAAIAYAAAAA&#10;" o:allowincell="f" filled="f" stroked="f">
                <v:textbox>
                  <w:txbxContent>
                    <w:p w14:paraId="102B6C5B" w14:textId="77777777" w:rsidR="00A24754" w:rsidRDefault="00A24754">
                      <w:pPr>
                        <w:pStyle w:val="Heading2"/>
                      </w:pPr>
                      <w:r>
                        <w:t>Earl Haig</w:t>
                      </w:r>
                    </w:p>
                    <w:p w14:paraId="6CE88B30" w14:textId="77777777" w:rsidR="00A24754" w:rsidRDefault="00A24754">
                      <w:pPr>
                        <w:rPr>
                          <w:sz w:val="28"/>
                        </w:rPr>
                      </w:pPr>
                      <w:r>
                        <w:rPr>
                          <w:sz w:val="28"/>
                        </w:rPr>
                        <w:t>SecondarySchool</w:t>
                      </w:r>
                    </w:p>
                  </w:txbxContent>
                </v:textbox>
              </v:shape>
            </w:pict>
          </mc:Fallback>
        </mc:AlternateContent>
      </w:r>
    </w:p>
    <w:p w14:paraId="07A9FB8F" w14:textId="205C6712" w:rsidR="001108BA" w:rsidRDefault="00A02561">
      <w:r>
        <w:rPr>
          <w:rFonts w:ascii="Arabia" w:hAnsi="Arabia"/>
          <w:b/>
          <w:noProof/>
          <w:lang w:val="en-CA" w:eastAsia="en-CA"/>
        </w:rPr>
        <mc:AlternateContent>
          <mc:Choice Requires="wps">
            <w:drawing>
              <wp:anchor distT="0" distB="0" distL="114300" distR="114300" simplePos="0" relativeHeight="251662336" behindDoc="0" locked="0" layoutInCell="0" allowOverlap="1" wp14:anchorId="23DFB88C" wp14:editId="011BBE33">
                <wp:simplePos x="0" y="0"/>
                <wp:positionH relativeFrom="column">
                  <wp:posOffset>91440</wp:posOffset>
                </wp:positionH>
                <wp:positionV relativeFrom="paragraph">
                  <wp:posOffset>988060</wp:posOffset>
                </wp:positionV>
                <wp:extent cx="6812915" cy="804989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8049895"/>
                        </a:xfrm>
                        <a:prstGeom prst="rect">
                          <a:avLst/>
                        </a:prstGeom>
                        <a:solidFill>
                          <a:srgbClr val="FFFFFF"/>
                        </a:solidFill>
                        <a:ln w="9525">
                          <a:solidFill>
                            <a:srgbClr val="000000"/>
                          </a:solidFill>
                          <a:miter lim="800000"/>
                          <a:headEnd/>
                          <a:tailEnd/>
                        </a:ln>
                      </wps:spPr>
                      <wps:txbx>
                        <w:txbxContent>
                          <w:p w14:paraId="56E13627" w14:textId="77777777" w:rsidR="00A24754" w:rsidRDefault="00A24754"/>
                          <w:p w14:paraId="18E76C68" w14:textId="77777777" w:rsidR="00A24754" w:rsidRDefault="00A24754">
                            <w:pPr>
                              <w:numPr>
                                <w:ilvl w:val="0"/>
                                <w:numId w:val="34"/>
                              </w:numPr>
                            </w:pPr>
                            <w:r>
                              <w:t xml:space="preserve">Numeracy </w:t>
                            </w:r>
                          </w:p>
                          <w:p w14:paraId="01369D63" w14:textId="77777777" w:rsidR="00A24754" w:rsidRDefault="00A24754">
                            <w:pPr>
                              <w:numPr>
                                <w:ilvl w:val="0"/>
                                <w:numId w:val="35"/>
                              </w:numPr>
                              <w:tabs>
                                <w:tab w:val="clear" w:pos="360"/>
                                <w:tab w:val="num" w:pos="720"/>
                              </w:tabs>
                              <w:ind w:left="720"/>
                            </w:pPr>
                            <w:r>
                              <w:t>Operations and applications with integers</w:t>
                            </w:r>
                          </w:p>
                          <w:p w14:paraId="27409D02" w14:textId="77777777" w:rsidR="00A24754" w:rsidRDefault="00A24754">
                            <w:pPr>
                              <w:numPr>
                                <w:ilvl w:val="0"/>
                                <w:numId w:val="35"/>
                              </w:numPr>
                              <w:tabs>
                                <w:tab w:val="clear" w:pos="360"/>
                                <w:tab w:val="num" w:pos="720"/>
                              </w:tabs>
                              <w:ind w:left="720"/>
                            </w:pPr>
                            <w:r>
                              <w:t>Operations and applications with rational numbers</w:t>
                            </w:r>
                          </w:p>
                          <w:p w14:paraId="74D4187C" w14:textId="77777777" w:rsidR="00A24754" w:rsidRDefault="00A24754">
                            <w:pPr>
                              <w:numPr>
                                <w:ilvl w:val="0"/>
                                <w:numId w:val="35"/>
                              </w:numPr>
                              <w:tabs>
                                <w:tab w:val="clear" w:pos="360"/>
                                <w:tab w:val="num" w:pos="720"/>
                              </w:tabs>
                              <w:ind w:left="720"/>
                            </w:pPr>
                            <w:r>
                              <w:t>Applications of percent</w:t>
                            </w:r>
                          </w:p>
                          <w:p w14:paraId="07BC52AF" w14:textId="77777777" w:rsidR="00A24754" w:rsidRDefault="00A24754"/>
                          <w:p w14:paraId="5EBCC895" w14:textId="77777777" w:rsidR="00A24754" w:rsidRDefault="00A24754">
                            <w:pPr>
                              <w:numPr>
                                <w:ilvl w:val="0"/>
                                <w:numId w:val="34"/>
                              </w:numPr>
                            </w:pPr>
                            <w:r>
                              <w:t>Exponents</w:t>
                            </w:r>
                          </w:p>
                          <w:p w14:paraId="0B67E123" w14:textId="77777777" w:rsidR="00A24754" w:rsidRDefault="00A24754" w:rsidP="00847104">
                            <w:pPr>
                              <w:numPr>
                                <w:ilvl w:val="0"/>
                                <w:numId w:val="36"/>
                              </w:numPr>
                              <w:tabs>
                                <w:tab w:val="clear" w:pos="360"/>
                                <w:tab w:val="num" w:pos="720"/>
                              </w:tabs>
                              <w:ind w:left="720"/>
                            </w:pPr>
                            <w:r>
                              <w:t>Intro to Exponents</w:t>
                            </w:r>
                            <w:bookmarkStart w:id="0" w:name="_GoBack"/>
                            <w:bookmarkEnd w:id="0"/>
                          </w:p>
                          <w:p w14:paraId="2B34A97F" w14:textId="77777777" w:rsidR="00A24754" w:rsidRDefault="00A24754">
                            <w:pPr>
                              <w:numPr>
                                <w:ilvl w:val="0"/>
                                <w:numId w:val="36"/>
                              </w:numPr>
                              <w:tabs>
                                <w:tab w:val="clear" w:pos="360"/>
                                <w:tab w:val="num" w:pos="720"/>
                              </w:tabs>
                              <w:ind w:left="720"/>
                            </w:pPr>
                            <w:r>
                              <w:t>Multiplication and division laws</w:t>
                            </w:r>
                          </w:p>
                          <w:p w14:paraId="1E57464E" w14:textId="77777777" w:rsidR="00A24754" w:rsidRDefault="00A24754">
                            <w:pPr>
                              <w:numPr>
                                <w:ilvl w:val="0"/>
                                <w:numId w:val="36"/>
                              </w:numPr>
                              <w:tabs>
                                <w:tab w:val="clear" w:pos="360"/>
                                <w:tab w:val="num" w:pos="720"/>
                              </w:tabs>
                              <w:ind w:left="720"/>
                            </w:pPr>
                            <w:r>
                              <w:t>Power Law</w:t>
                            </w:r>
                          </w:p>
                          <w:p w14:paraId="1530D7A9" w14:textId="77777777" w:rsidR="00A24754" w:rsidRDefault="00A24754" w:rsidP="00257A5A">
                            <w:pPr>
                              <w:ind w:left="720"/>
                            </w:pPr>
                          </w:p>
                          <w:p w14:paraId="0DCE2026" w14:textId="77777777" w:rsidR="00A24754" w:rsidRDefault="00A24754" w:rsidP="00257A5A">
                            <w:pPr>
                              <w:numPr>
                                <w:ilvl w:val="0"/>
                                <w:numId w:val="34"/>
                              </w:numPr>
                            </w:pPr>
                            <w:r>
                              <w:t>Algebra</w:t>
                            </w:r>
                          </w:p>
                          <w:p w14:paraId="37B41CA9" w14:textId="77777777" w:rsidR="00A24754" w:rsidRDefault="00A24754" w:rsidP="00257A5A">
                            <w:pPr>
                              <w:numPr>
                                <w:ilvl w:val="0"/>
                                <w:numId w:val="43"/>
                              </w:numPr>
                            </w:pPr>
                            <w:r>
                              <w:t>Introduction</w:t>
                            </w:r>
                          </w:p>
                          <w:p w14:paraId="13BC447B" w14:textId="77777777" w:rsidR="00A24754" w:rsidRDefault="00A24754" w:rsidP="00257A5A">
                            <w:pPr>
                              <w:numPr>
                                <w:ilvl w:val="0"/>
                                <w:numId w:val="43"/>
                              </w:numPr>
                            </w:pPr>
                            <w:r>
                              <w:t>Operations with polynomials</w:t>
                            </w:r>
                          </w:p>
                          <w:p w14:paraId="389BE84B" w14:textId="77777777" w:rsidR="00A24754" w:rsidRDefault="00A24754" w:rsidP="00257A5A">
                            <w:pPr>
                              <w:numPr>
                                <w:ilvl w:val="0"/>
                                <w:numId w:val="43"/>
                              </w:numPr>
                            </w:pPr>
                            <w:r>
                              <w:t>Common factoring</w:t>
                            </w:r>
                          </w:p>
                          <w:p w14:paraId="502B5545" w14:textId="77777777" w:rsidR="00A24754" w:rsidRDefault="00A24754"/>
                          <w:p w14:paraId="2973119B" w14:textId="77777777" w:rsidR="00A24754" w:rsidRDefault="00A24754">
                            <w:pPr>
                              <w:numPr>
                                <w:ilvl w:val="0"/>
                                <w:numId w:val="34"/>
                              </w:numPr>
                            </w:pPr>
                            <w:r>
                              <w:t>Equations</w:t>
                            </w:r>
                          </w:p>
                          <w:p w14:paraId="3E774379" w14:textId="77777777" w:rsidR="00A24754" w:rsidRDefault="00A24754">
                            <w:pPr>
                              <w:numPr>
                                <w:ilvl w:val="0"/>
                                <w:numId w:val="37"/>
                              </w:numPr>
                              <w:tabs>
                                <w:tab w:val="clear" w:pos="360"/>
                                <w:tab w:val="num" w:pos="720"/>
                              </w:tabs>
                              <w:ind w:left="720"/>
                            </w:pPr>
                            <w:r>
                              <w:t>Solving first degree equations</w:t>
                            </w:r>
                          </w:p>
                          <w:p w14:paraId="00643C79" w14:textId="77777777" w:rsidR="00A24754" w:rsidRDefault="00A24754" w:rsidP="00E012E4">
                            <w:pPr>
                              <w:numPr>
                                <w:ilvl w:val="0"/>
                                <w:numId w:val="37"/>
                              </w:numPr>
                              <w:tabs>
                                <w:tab w:val="clear" w:pos="360"/>
                                <w:tab w:val="num" w:pos="720"/>
                              </w:tabs>
                              <w:ind w:left="720"/>
                            </w:pPr>
                            <w:r>
                              <w:t>Solving problems using equations</w:t>
                            </w:r>
                          </w:p>
                          <w:p w14:paraId="20709453" w14:textId="77777777" w:rsidR="00A24754" w:rsidRDefault="00A24754">
                            <w:pPr>
                              <w:ind w:left="360"/>
                            </w:pPr>
                          </w:p>
                          <w:p w14:paraId="19F6E7A2" w14:textId="77777777" w:rsidR="00A24754" w:rsidRDefault="00A24754">
                            <w:pPr>
                              <w:numPr>
                                <w:ilvl w:val="0"/>
                                <w:numId w:val="34"/>
                              </w:numPr>
                            </w:pPr>
                            <w:r>
                              <w:t>Analytic Geometry (Part 1)</w:t>
                            </w:r>
                          </w:p>
                          <w:p w14:paraId="3020EB8C" w14:textId="77777777" w:rsidR="00A24754" w:rsidRDefault="00A24754">
                            <w:pPr>
                              <w:numPr>
                                <w:ilvl w:val="0"/>
                                <w:numId w:val="38"/>
                              </w:numPr>
                              <w:tabs>
                                <w:tab w:val="clear" w:pos="360"/>
                                <w:tab w:val="num" w:pos="720"/>
                              </w:tabs>
                              <w:ind w:left="720"/>
                            </w:pPr>
                            <w:r>
                              <w:t>Slope</w:t>
                            </w:r>
                          </w:p>
                          <w:p w14:paraId="79F92E73" w14:textId="77777777" w:rsidR="00A24754" w:rsidRDefault="00A24754" w:rsidP="00847104">
                            <w:pPr>
                              <w:numPr>
                                <w:ilvl w:val="0"/>
                                <w:numId w:val="38"/>
                              </w:numPr>
                              <w:tabs>
                                <w:tab w:val="clear" w:pos="360"/>
                                <w:tab w:val="num" w:pos="720"/>
                              </w:tabs>
                              <w:ind w:left="720"/>
                            </w:pPr>
                            <w:r>
                              <w:t>Graphing Linear Relations</w:t>
                            </w:r>
                          </w:p>
                          <w:p w14:paraId="6777F4C0" w14:textId="77777777" w:rsidR="00A24754" w:rsidRDefault="00A24754" w:rsidP="00847104">
                            <w:pPr>
                              <w:numPr>
                                <w:ilvl w:val="0"/>
                                <w:numId w:val="38"/>
                              </w:numPr>
                              <w:tabs>
                                <w:tab w:val="clear" w:pos="360"/>
                                <w:tab w:val="num" w:pos="720"/>
                              </w:tabs>
                              <w:ind w:left="720"/>
                            </w:pPr>
                            <w:r>
                              <w:t>Standard form and slope, y-intercept form</w:t>
                            </w:r>
                          </w:p>
                          <w:p w14:paraId="7FF55711" w14:textId="77777777" w:rsidR="00A24754" w:rsidRDefault="00A24754" w:rsidP="00847104">
                            <w:pPr>
                              <w:numPr>
                                <w:ilvl w:val="0"/>
                                <w:numId w:val="38"/>
                              </w:numPr>
                              <w:tabs>
                                <w:tab w:val="clear" w:pos="360"/>
                                <w:tab w:val="num" w:pos="720"/>
                              </w:tabs>
                              <w:ind w:left="720"/>
                            </w:pPr>
                            <w:r>
                              <w:t>Intersection of two lines by graphing</w:t>
                            </w:r>
                          </w:p>
                          <w:p w14:paraId="021A27E8" w14:textId="77777777" w:rsidR="00A24754" w:rsidRDefault="00A24754" w:rsidP="00257A5A"/>
                          <w:p w14:paraId="4079A528" w14:textId="77777777" w:rsidR="00A24754" w:rsidRDefault="00A24754" w:rsidP="00257A5A">
                            <w:pPr>
                              <w:numPr>
                                <w:ilvl w:val="0"/>
                                <w:numId w:val="34"/>
                              </w:numPr>
                            </w:pPr>
                            <w:r>
                              <w:t>Analytic Geometry (Part 2)</w:t>
                            </w:r>
                          </w:p>
                          <w:p w14:paraId="15C1BA04" w14:textId="77777777" w:rsidR="00A24754" w:rsidRDefault="00A24754" w:rsidP="00257A5A">
                            <w:pPr>
                              <w:numPr>
                                <w:ilvl w:val="0"/>
                                <w:numId w:val="45"/>
                              </w:numPr>
                            </w:pPr>
                            <w:r>
                              <w:t>Writing the equation of a line</w:t>
                            </w:r>
                          </w:p>
                          <w:p w14:paraId="4409E4B3" w14:textId="77777777" w:rsidR="00A24754" w:rsidRDefault="00A24754" w:rsidP="00257A5A">
                            <w:pPr>
                              <w:numPr>
                                <w:ilvl w:val="0"/>
                                <w:numId w:val="45"/>
                              </w:numPr>
                            </w:pPr>
                            <w:r>
                              <w:t>Parallel and perpendicular lines</w:t>
                            </w:r>
                          </w:p>
                          <w:p w14:paraId="4A97782D" w14:textId="77777777" w:rsidR="00A24754" w:rsidRDefault="00A24754" w:rsidP="00257A5A">
                            <w:pPr>
                              <w:numPr>
                                <w:ilvl w:val="0"/>
                                <w:numId w:val="45"/>
                              </w:numPr>
                            </w:pPr>
                            <w:r>
                              <w:t>Applications with lines</w:t>
                            </w:r>
                          </w:p>
                          <w:p w14:paraId="2FEA2553" w14:textId="77777777" w:rsidR="00A24754" w:rsidRDefault="00A24754" w:rsidP="00847104">
                            <w:pPr>
                              <w:ind w:left="360"/>
                            </w:pPr>
                          </w:p>
                          <w:p w14:paraId="44A6A5DD" w14:textId="77777777" w:rsidR="00A24754" w:rsidRDefault="00A24754">
                            <w:pPr>
                              <w:numPr>
                                <w:ilvl w:val="0"/>
                                <w:numId w:val="34"/>
                              </w:numPr>
                            </w:pPr>
                            <w:r>
                              <w:t>Relationship</w:t>
                            </w:r>
                          </w:p>
                          <w:p w14:paraId="4835D86A" w14:textId="77777777" w:rsidR="00A24754" w:rsidRDefault="00A24754">
                            <w:pPr>
                              <w:numPr>
                                <w:ilvl w:val="0"/>
                                <w:numId w:val="41"/>
                              </w:numPr>
                              <w:tabs>
                                <w:tab w:val="clear" w:pos="360"/>
                                <w:tab w:val="num" w:pos="720"/>
                              </w:tabs>
                              <w:ind w:left="720"/>
                            </w:pPr>
                            <w:r>
                              <w:t>Graphing linear relationships</w:t>
                            </w:r>
                          </w:p>
                          <w:p w14:paraId="54BC3F23" w14:textId="77777777" w:rsidR="00A24754" w:rsidRDefault="00A24754">
                            <w:pPr>
                              <w:numPr>
                                <w:ilvl w:val="0"/>
                                <w:numId w:val="41"/>
                              </w:numPr>
                              <w:tabs>
                                <w:tab w:val="clear" w:pos="360"/>
                                <w:tab w:val="num" w:pos="720"/>
                              </w:tabs>
                              <w:ind w:left="720"/>
                            </w:pPr>
                            <w:r>
                              <w:t>Applications of linear relations</w:t>
                            </w:r>
                          </w:p>
                          <w:p w14:paraId="54CEF961" w14:textId="77777777" w:rsidR="00A24754" w:rsidRDefault="00A24754">
                            <w:pPr>
                              <w:numPr>
                                <w:ilvl w:val="0"/>
                                <w:numId w:val="41"/>
                              </w:numPr>
                              <w:tabs>
                                <w:tab w:val="clear" w:pos="360"/>
                                <w:tab w:val="num" w:pos="720"/>
                              </w:tabs>
                              <w:ind w:left="720"/>
                            </w:pPr>
                            <w:r>
                              <w:t>Partial versus Direct variation</w:t>
                            </w:r>
                          </w:p>
                          <w:p w14:paraId="2341EC03" w14:textId="77777777" w:rsidR="00A24754" w:rsidRDefault="00A24754">
                            <w:pPr>
                              <w:numPr>
                                <w:ilvl w:val="0"/>
                                <w:numId w:val="41"/>
                              </w:numPr>
                              <w:tabs>
                                <w:tab w:val="clear" w:pos="360"/>
                                <w:tab w:val="num" w:pos="720"/>
                              </w:tabs>
                              <w:ind w:left="720"/>
                            </w:pPr>
                            <w:r>
                              <w:t>Applications of direct variation (ratio and proportion)</w:t>
                            </w:r>
                          </w:p>
                          <w:p w14:paraId="3307E68A" w14:textId="77777777" w:rsidR="00A24754" w:rsidRDefault="00A24754">
                            <w:pPr>
                              <w:numPr>
                                <w:ilvl w:val="0"/>
                                <w:numId w:val="41"/>
                              </w:numPr>
                              <w:tabs>
                                <w:tab w:val="clear" w:pos="360"/>
                                <w:tab w:val="num" w:pos="720"/>
                              </w:tabs>
                              <w:ind w:left="720"/>
                            </w:pPr>
                            <w:r>
                              <w:t>Scatter plot diagram, line of best fit</w:t>
                            </w:r>
                          </w:p>
                          <w:p w14:paraId="5123FF7E" w14:textId="77777777" w:rsidR="00A24754" w:rsidRDefault="00A24754">
                            <w:pPr>
                              <w:numPr>
                                <w:ilvl w:val="0"/>
                                <w:numId w:val="41"/>
                              </w:numPr>
                              <w:tabs>
                                <w:tab w:val="clear" w:pos="360"/>
                                <w:tab w:val="num" w:pos="720"/>
                              </w:tabs>
                              <w:ind w:left="720"/>
                            </w:pPr>
                            <w:r>
                              <w:t>Distance-time graph (CBR)</w:t>
                            </w:r>
                          </w:p>
                          <w:p w14:paraId="6D0D69ED" w14:textId="77777777" w:rsidR="00A24754" w:rsidRDefault="00A24754">
                            <w:pPr>
                              <w:ind w:left="360"/>
                            </w:pPr>
                          </w:p>
                          <w:p w14:paraId="36A58B2E" w14:textId="77777777" w:rsidR="00A24754" w:rsidRDefault="00A24754">
                            <w:pPr>
                              <w:numPr>
                                <w:ilvl w:val="0"/>
                                <w:numId w:val="34"/>
                              </w:numPr>
                            </w:pPr>
                            <w:r>
                              <w:t>Measurement and solid geometry</w:t>
                            </w:r>
                          </w:p>
                          <w:p w14:paraId="07D934B6" w14:textId="77777777" w:rsidR="00A24754" w:rsidRDefault="00A24754">
                            <w:pPr>
                              <w:numPr>
                                <w:ilvl w:val="0"/>
                                <w:numId w:val="41"/>
                              </w:numPr>
                              <w:tabs>
                                <w:tab w:val="clear" w:pos="360"/>
                                <w:tab w:val="num" w:pos="720"/>
                              </w:tabs>
                              <w:ind w:left="720"/>
                            </w:pPr>
                            <w:r>
                              <w:t>Optimum area and perimeter</w:t>
                            </w:r>
                          </w:p>
                          <w:p w14:paraId="32C7EB28" w14:textId="77777777" w:rsidR="00A24754" w:rsidRDefault="00A24754">
                            <w:pPr>
                              <w:numPr>
                                <w:ilvl w:val="0"/>
                                <w:numId w:val="41"/>
                              </w:numPr>
                              <w:tabs>
                                <w:tab w:val="clear" w:pos="360"/>
                                <w:tab w:val="num" w:pos="720"/>
                              </w:tabs>
                              <w:ind w:left="720"/>
                            </w:pPr>
                            <w:r>
                              <w:t>Composite figures</w:t>
                            </w:r>
                          </w:p>
                          <w:p w14:paraId="3A952A7C" w14:textId="77777777" w:rsidR="00A24754" w:rsidRDefault="00A24754">
                            <w:pPr>
                              <w:numPr>
                                <w:ilvl w:val="0"/>
                                <w:numId w:val="41"/>
                              </w:numPr>
                              <w:tabs>
                                <w:tab w:val="clear" w:pos="360"/>
                                <w:tab w:val="num" w:pos="720"/>
                              </w:tabs>
                              <w:ind w:left="720"/>
                            </w:pPr>
                            <w:r>
                              <w:t>Square roots and Pythagoras</w:t>
                            </w:r>
                          </w:p>
                          <w:p w14:paraId="078B9F6E" w14:textId="77777777" w:rsidR="00A24754" w:rsidRDefault="00A24754">
                            <w:pPr>
                              <w:numPr>
                                <w:ilvl w:val="0"/>
                                <w:numId w:val="41"/>
                              </w:numPr>
                              <w:tabs>
                                <w:tab w:val="clear" w:pos="360"/>
                                <w:tab w:val="num" w:pos="720"/>
                              </w:tabs>
                              <w:ind w:left="720"/>
                            </w:pPr>
                            <w:r>
                              <w:t>Surface area and volume of cylinder, cone, sphere, prisms and pyramids</w:t>
                            </w:r>
                          </w:p>
                          <w:p w14:paraId="12700446" w14:textId="77777777" w:rsidR="00A24754" w:rsidRDefault="00A24754" w:rsidP="00257A5A">
                            <w:pPr>
                              <w:numPr>
                                <w:ilvl w:val="0"/>
                                <w:numId w:val="41"/>
                              </w:numPr>
                              <w:tabs>
                                <w:tab w:val="clear" w:pos="360"/>
                                <w:tab w:val="num" w:pos="720"/>
                              </w:tabs>
                              <w:ind w:left="720"/>
                            </w:pPr>
                            <w:r>
                              <w:t>Problem solving with volume and surface area</w:t>
                            </w:r>
                          </w:p>
                          <w:p w14:paraId="6E60A594" w14:textId="77777777" w:rsidR="00A24754" w:rsidRDefault="00A24754" w:rsidP="00257A5A">
                            <w:pPr>
                              <w:ind w:left="720"/>
                            </w:pPr>
                          </w:p>
                          <w:p w14:paraId="0CBD08CB" w14:textId="77777777" w:rsidR="00A24754" w:rsidRDefault="00A24754">
                            <w:pPr>
                              <w:numPr>
                                <w:ilvl w:val="0"/>
                                <w:numId w:val="34"/>
                              </w:numPr>
                            </w:pPr>
                            <w:r>
                              <w:t>Plane Geometry</w:t>
                            </w:r>
                          </w:p>
                          <w:p w14:paraId="4B07081F" w14:textId="77777777" w:rsidR="00A24754" w:rsidRDefault="00A24754">
                            <w:pPr>
                              <w:numPr>
                                <w:ilvl w:val="0"/>
                                <w:numId w:val="41"/>
                              </w:numPr>
                              <w:tabs>
                                <w:tab w:val="clear" w:pos="360"/>
                                <w:tab w:val="num" w:pos="720"/>
                              </w:tabs>
                              <w:ind w:left="720"/>
                            </w:pPr>
                            <w:r>
                              <w:t>Angle and triangle theorems</w:t>
                            </w:r>
                          </w:p>
                          <w:p w14:paraId="67CF65D3" w14:textId="77777777" w:rsidR="00A24754" w:rsidRDefault="00A24754">
                            <w:pPr>
                              <w:numPr>
                                <w:ilvl w:val="0"/>
                                <w:numId w:val="41"/>
                              </w:numPr>
                              <w:tabs>
                                <w:tab w:val="clear" w:pos="360"/>
                                <w:tab w:val="num" w:pos="720"/>
                              </w:tabs>
                              <w:ind w:left="720"/>
                            </w:pPr>
                            <w:r>
                              <w:t>Parallel Lines</w:t>
                            </w:r>
                          </w:p>
                          <w:p w14:paraId="1A824451" w14:textId="77777777" w:rsidR="00A24754" w:rsidRDefault="00A24754" w:rsidP="00B86DAF">
                            <w:pPr>
                              <w:numPr>
                                <w:ilvl w:val="0"/>
                                <w:numId w:val="41"/>
                              </w:numPr>
                              <w:tabs>
                                <w:tab w:val="clear" w:pos="360"/>
                                <w:tab w:val="num" w:pos="720"/>
                              </w:tabs>
                              <w:ind w:left="720"/>
                            </w:pPr>
                            <w:r>
                              <w:t>Polygons and quadrilaterals</w:t>
                            </w:r>
                          </w:p>
                          <w:p w14:paraId="1283AA26" w14:textId="77777777" w:rsidR="00A24754" w:rsidRDefault="00A24754" w:rsidP="00E012E4">
                            <w:pPr>
                              <w:numPr>
                                <w:ilvl w:val="0"/>
                                <w:numId w:val="41"/>
                              </w:numPr>
                              <w:tabs>
                                <w:tab w:val="clear" w:pos="360"/>
                                <w:tab w:val="num" w:pos="720"/>
                              </w:tabs>
                              <w:ind w:left="720"/>
                            </w:pPr>
                            <w:r>
                              <w:t>Further investigations using Geometer’s Sketchpad (optional)</w:t>
                            </w:r>
                          </w:p>
                          <w:p w14:paraId="60233BA9" w14:textId="77777777" w:rsidR="00A24754" w:rsidRDefault="00A24754">
                            <w:pPr>
                              <w:ind w:left="360"/>
                            </w:pPr>
                          </w:p>
                          <w:p w14:paraId="42B4A3A7" w14:textId="77777777" w:rsidR="00A24754" w:rsidRDefault="00A24754"/>
                          <w:p w14:paraId="26F70EAB" w14:textId="77777777" w:rsidR="00A24754" w:rsidRDefault="00A2475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FB88C" id="Text Box 25" o:spid="_x0000_s1040" type="#_x0000_t202" style="position:absolute;margin-left:7.2pt;margin-top:77.8pt;width:536.45pt;height:6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" o:allowincell="f">
                <v:textbox>
                  <w:txbxContent>
                    <w:p w14:paraId="56E13627" w14:textId="77777777" w:rsidR="00A24754" w:rsidRDefault="00A24754"/>
                    <w:p w14:paraId="18E76C68" w14:textId="77777777" w:rsidR="00A24754" w:rsidRDefault="00A24754">
                      <w:pPr>
                        <w:numPr>
                          <w:ilvl w:val="0"/>
                          <w:numId w:val="34"/>
                        </w:numPr>
                      </w:pPr>
                      <w:r>
                        <w:t xml:space="preserve">Numeracy </w:t>
                      </w:r>
                    </w:p>
                    <w:p w14:paraId="01369D63" w14:textId="77777777" w:rsidR="00A24754" w:rsidRDefault="00A24754">
                      <w:pPr>
                        <w:numPr>
                          <w:ilvl w:val="0"/>
                          <w:numId w:val="35"/>
                        </w:numPr>
                        <w:tabs>
                          <w:tab w:val="clear" w:pos="360"/>
                          <w:tab w:val="num" w:pos="720"/>
                        </w:tabs>
                        <w:ind w:left="720"/>
                      </w:pPr>
                      <w:r>
                        <w:t>Operations and applications with integers</w:t>
                      </w:r>
                    </w:p>
                    <w:p w14:paraId="27409D02" w14:textId="77777777" w:rsidR="00A24754" w:rsidRDefault="00A24754">
                      <w:pPr>
                        <w:numPr>
                          <w:ilvl w:val="0"/>
                          <w:numId w:val="35"/>
                        </w:numPr>
                        <w:tabs>
                          <w:tab w:val="clear" w:pos="360"/>
                          <w:tab w:val="num" w:pos="720"/>
                        </w:tabs>
                        <w:ind w:left="720"/>
                      </w:pPr>
                      <w:r>
                        <w:t>Operations and applications with rational numbers</w:t>
                      </w:r>
                    </w:p>
                    <w:p w14:paraId="74D4187C" w14:textId="77777777" w:rsidR="00A24754" w:rsidRDefault="00A24754">
                      <w:pPr>
                        <w:numPr>
                          <w:ilvl w:val="0"/>
                          <w:numId w:val="35"/>
                        </w:numPr>
                        <w:tabs>
                          <w:tab w:val="clear" w:pos="360"/>
                          <w:tab w:val="num" w:pos="720"/>
                        </w:tabs>
                        <w:ind w:left="720"/>
                      </w:pPr>
                      <w:r>
                        <w:t>Applications of percent</w:t>
                      </w:r>
                    </w:p>
                    <w:p w14:paraId="07BC52AF" w14:textId="77777777" w:rsidR="00A24754" w:rsidRDefault="00A24754"/>
                    <w:p w14:paraId="5EBCC895" w14:textId="77777777" w:rsidR="00A24754" w:rsidRDefault="00A24754">
                      <w:pPr>
                        <w:numPr>
                          <w:ilvl w:val="0"/>
                          <w:numId w:val="34"/>
                        </w:numPr>
                      </w:pPr>
                      <w:r>
                        <w:t>Exponents</w:t>
                      </w:r>
                    </w:p>
                    <w:p w14:paraId="0B67E123" w14:textId="77777777" w:rsidR="00A24754" w:rsidRDefault="00A24754" w:rsidP="00847104">
                      <w:pPr>
                        <w:numPr>
                          <w:ilvl w:val="0"/>
                          <w:numId w:val="36"/>
                        </w:numPr>
                        <w:tabs>
                          <w:tab w:val="clear" w:pos="360"/>
                          <w:tab w:val="num" w:pos="720"/>
                        </w:tabs>
                        <w:ind w:left="720"/>
                      </w:pPr>
                      <w:r>
                        <w:t>Intro to Exponents</w:t>
                      </w:r>
                    </w:p>
                    <w:p w14:paraId="2B34A97F" w14:textId="77777777" w:rsidR="00A24754" w:rsidRDefault="00A24754">
                      <w:pPr>
                        <w:numPr>
                          <w:ilvl w:val="0"/>
                          <w:numId w:val="36"/>
                        </w:numPr>
                        <w:tabs>
                          <w:tab w:val="clear" w:pos="360"/>
                          <w:tab w:val="num" w:pos="720"/>
                        </w:tabs>
                        <w:ind w:left="720"/>
                      </w:pPr>
                      <w:r>
                        <w:t>Multiplication and division laws</w:t>
                      </w:r>
                    </w:p>
                    <w:p w14:paraId="1E57464E" w14:textId="77777777" w:rsidR="00A24754" w:rsidRDefault="00A24754">
                      <w:pPr>
                        <w:numPr>
                          <w:ilvl w:val="0"/>
                          <w:numId w:val="36"/>
                        </w:numPr>
                        <w:tabs>
                          <w:tab w:val="clear" w:pos="360"/>
                          <w:tab w:val="num" w:pos="720"/>
                        </w:tabs>
                        <w:ind w:left="720"/>
                      </w:pPr>
                      <w:r>
                        <w:t>Power Law</w:t>
                      </w:r>
                    </w:p>
                    <w:p w14:paraId="1530D7A9" w14:textId="77777777" w:rsidR="00A24754" w:rsidRDefault="00A24754" w:rsidP="00257A5A">
                      <w:pPr>
                        <w:ind w:left="720"/>
                      </w:pPr>
                    </w:p>
                    <w:p w14:paraId="0DCE2026" w14:textId="77777777" w:rsidR="00A24754" w:rsidRDefault="00A24754" w:rsidP="00257A5A">
                      <w:pPr>
                        <w:numPr>
                          <w:ilvl w:val="0"/>
                          <w:numId w:val="34"/>
                        </w:numPr>
                      </w:pPr>
                      <w:r>
                        <w:t>Algebra</w:t>
                      </w:r>
                    </w:p>
                    <w:p w14:paraId="37B41CA9" w14:textId="77777777" w:rsidR="00A24754" w:rsidRDefault="00A24754" w:rsidP="00257A5A">
                      <w:pPr>
                        <w:numPr>
                          <w:ilvl w:val="0"/>
                          <w:numId w:val="43"/>
                        </w:numPr>
                      </w:pPr>
                      <w:r>
                        <w:t>Introduction</w:t>
                      </w:r>
                    </w:p>
                    <w:p w14:paraId="13BC447B" w14:textId="77777777" w:rsidR="00A24754" w:rsidRDefault="00A24754" w:rsidP="00257A5A">
                      <w:pPr>
                        <w:numPr>
                          <w:ilvl w:val="0"/>
                          <w:numId w:val="43"/>
                        </w:numPr>
                      </w:pPr>
                      <w:r>
                        <w:t>Operations with polynomials</w:t>
                      </w:r>
                    </w:p>
                    <w:p w14:paraId="389BE84B" w14:textId="77777777" w:rsidR="00A24754" w:rsidRDefault="00A24754" w:rsidP="00257A5A">
                      <w:pPr>
                        <w:numPr>
                          <w:ilvl w:val="0"/>
                          <w:numId w:val="43"/>
                        </w:numPr>
                      </w:pPr>
                      <w:r>
                        <w:t>Common factoring</w:t>
                      </w:r>
                    </w:p>
                    <w:p w14:paraId="502B5545" w14:textId="77777777" w:rsidR="00A24754" w:rsidRDefault="00A24754"/>
                    <w:p w14:paraId="2973119B" w14:textId="77777777" w:rsidR="00A24754" w:rsidRDefault="00A24754">
                      <w:pPr>
                        <w:numPr>
                          <w:ilvl w:val="0"/>
                          <w:numId w:val="34"/>
                        </w:numPr>
                      </w:pPr>
                      <w:r>
                        <w:t>Equations</w:t>
                      </w:r>
                    </w:p>
                    <w:p w14:paraId="3E774379" w14:textId="77777777" w:rsidR="00A24754" w:rsidRDefault="00A24754">
                      <w:pPr>
                        <w:numPr>
                          <w:ilvl w:val="0"/>
                          <w:numId w:val="37"/>
                        </w:numPr>
                        <w:tabs>
                          <w:tab w:val="clear" w:pos="360"/>
                          <w:tab w:val="num" w:pos="720"/>
                        </w:tabs>
                        <w:ind w:left="720"/>
                      </w:pPr>
                      <w:r>
                        <w:t>Solving first degree equations</w:t>
                      </w:r>
                    </w:p>
                    <w:p w14:paraId="00643C79" w14:textId="77777777" w:rsidR="00A24754" w:rsidRDefault="00A24754" w:rsidP="00E012E4">
                      <w:pPr>
                        <w:numPr>
                          <w:ilvl w:val="0"/>
                          <w:numId w:val="37"/>
                        </w:numPr>
                        <w:tabs>
                          <w:tab w:val="clear" w:pos="360"/>
                          <w:tab w:val="num" w:pos="720"/>
                        </w:tabs>
                        <w:ind w:left="720"/>
                      </w:pPr>
                      <w:r>
                        <w:t>Solving problems using equations</w:t>
                      </w:r>
                    </w:p>
                    <w:p w14:paraId="20709453" w14:textId="77777777" w:rsidR="00A24754" w:rsidRDefault="00A24754">
                      <w:pPr>
                        <w:ind w:left="360"/>
                      </w:pPr>
                    </w:p>
                    <w:p w14:paraId="19F6E7A2" w14:textId="77777777" w:rsidR="00A24754" w:rsidRDefault="00A24754">
                      <w:pPr>
                        <w:numPr>
                          <w:ilvl w:val="0"/>
                          <w:numId w:val="34"/>
                        </w:numPr>
                      </w:pPr>
                      <w:r>
                        <w:t>Analytic Geometry (Part 1)</w:t>
                      </w:r>
                    </w:p>
                    <w:p w14:paraId="3020EB8C" w14:textId="77777777" w:rsidR="00A24754" w:rsidRDefault="00A24754">
                      <w:pPr>
                        <w:numPr>
                          <w:ilvl w:val="0"/>
                          <w:numId w:val="38"/>
                        </w:numPr>
                        <w:tabs>
                          <w:tab w:val="clear" w:pos="360"/>
                          <w:tab w:val="num" w:pos="720"/>
                        </w:tabs>
                        <w:ind w:left="720"/>
                      </w:pPr>
                      <w:r>
                        <w:t>Slope</w:t>
                      </w:r>
                    </w:p>
                    <w:p w14:paraId="79F92E73" w14:textId="77777777" w:rsidR="00A24754" w:rsidRDefault="00A24754" w:rsidP="00847104">
                      <w:pPr>
                        <w:numPr>
                          <w:ilvl w:val="0"/>
                          <w:numId w:val="38"/>
                        </w:numPr>
                        <w:tabs>
                          <w:tab w:val="clear" w:pos="360"/>
                          <w:tab w:val="num" w:pos="720"/>
                        </w:tabs>
                        <w:ind w:left="720"/>
                      </w:pPr>
                      <w:r>
                        <w:t>Graphing Linear Relations</w:t>
                      </w:r>
                    </w:p>
                    <w:p w14:paraId="6777F4C0" w14:textId="77777777" w:rsidR="00A24754" w:rsidRDefault="00A24754" w:rsidP="00847104">
                      <w:pPr>
                        <w:numPr>
                          <w:ilvl w:val="0"/>
                          <w:numId w:val="38"/>
                        </w:numPr>
                        <w:tabs>
                          <w:tab w:val="clear" w:pos="360"/>
                          <w:tab w:val="num" w:pos="720"/>
                        </w:tabs>
                        <w:ind w:left="720"/>
                      </w:pPr>
                      <w:r>
                        <w:t>Standard form and slope, y-intercept form</w:t>
                      </w:r>
                    </w:p>
                    <w:p w14:paraId="7FF55711" w14:textId="77777777" w:rsidR="00A24754" w:rsidRDefault="00A24754" w:rsidP="00847104">
                      <w:pPr>
                        <w:numPr>
                          <w:ilvl w:val="0"/>
                          <w:numId w:val="38"/>
                        </w:numPr>
                        <w:tabs>
                          <w:tab w:val="clear" w:pos="360"/>
                          <w:tab w:val="num" w:pos="720"/>
                        </w:tabs>
                        <w:ind w:left="720"/>
                      </w:pPr>
                      <w:r>
                        <w:t>Intersection of two lines by graphing</w:t>
                      </w:r>
                    </w:p>
                    <w:p w14:paraId="021A27E8" w14:textId="77777777" w:rsidR="00A24754" w:rsidRDefault="00A24754" w:rsidP="00257A5A"/>
                    <w:p w14:paraId="4079A528" w14:textId="77777777" w:rsidR="00A24754" w:rsidRDefault="00A24754" w:rsidP="00257A5A">
                      <w:pPr>
                        <w:numPr>
                          <w:ilvl w:val="0"/>
                          <w:numId w:val="34"/>
                        </w:numPr>
                      </w:pPr>
                      <w:r>
                        <w:t>Analytic Geometry (Part 2)</w:t>
                      </w:r>
                    </w:p>
                    <w:p w14:paraId="15C1BA04" w14:textId="77777777" w:rsidR="00A24754" w:rsidRDefault="00A24754" w:rsidP="00257A5A">
                      <w:pPr>
                        <w:numPr>
                          <w:ilvl w:val="0"/>
                          <w:numId w:val="45"/>
                        </w:numPr>
                      </w:pPr>
                      <w:r>
                        <w:t>Writing the equation of a line</w:t>
                      </w:r>
                    </w:p>
                    <w:p w14:paraId="4409E4B3" w14:textId="77777777" w:rsidR="00A24754" w:rsidRDefault="00A24754" w:rsidP="00257A5A">
                      <w:pPr>
                        <w:numPr>
                          <w:ilvl w:val="0"/>
                          <w:numId w:val="45"/>
                        </w:numPr>
                      </w:pPr>
                      <w:r>
                        <w:t>Parallel and perpendicular lines</w:t>
                      </w:r>
                    </w:p>
                    <w:p w14:paraId="4A97782D" w14:textId="77777777" w:rsidR="00A24754" w:rsidRDefault="00A24754" w:rsidP="00257A5A">
                      <w:pPr>
                        <w:numPr>
                          <w:ilvl w:val="0"/>
                          <w:numId w:val="45"/>
                        </w:numPr>
                      </w:pPr>
                      <w:r>
                        <w:t>Applications with lines</w:t>
                      </w:r>
                    </w:p>
                    <w:p w14:paraId="2FEA2553" w14:textId="77777777" w:rsidR="00A24754" w:rsidRDefault="00A24754" w:rsidP="00847104">
                      <w:pPr>
                        <w:ind w:left="360"/>
                      </w:pPr>
                    </w:p>
                    <w:p w14:paraId="44A6A5DD" w14:textId="77777777" w:rsidR="00A24754" w:rsidRDefault="00A24754">
                      <w:pPr>
                        <w:numPr>
                          <w:ilvl w:val="0"/>
                          <w:numId w:val="34"/>
                        </w:numPr>
                      </w:pPr>
                      <w:r>
                        <w:t>Relationship</w:t>
                      </w:r>
                    </w:p>
                    <w:p w14:paraId="4835D86A" w14:textId="77777777" w:rsidR="00A24754" w:rsidRDefault="00A24754">
                      <w:pPr>
                        <w:numPr>
                          <w:ilvl w:val="0"/>
                          <w:numId w:val="41"/>
                        </w:numPr>
                        <w:tabs>
                          <w:tab w:val="clear" w:pos="360"/>
                          <w:tab w:val="num" w:pos="720"/>
                        </w:tabs>
                        <w:ind w:left="720"/>
                      </w:pPr>
                      <w:r>
                        <w:t>Graphing linear relationships</w:t>
                      </w:r>
                    </w:p>
                    <w:p w14:paraId="54BC3F23" w14:textId="77777777" w:rsidR="00A24754" w:rsidRDefault="00A24754">
                      <w:pPr>
                        <w:numPr>
                          <w:ilvl w:val="0"/>
                          <w:numId w:val="41"/>
                        </w:numPr>
                        <w:tabs>
                          <w:tab w:val="clear" w:pos="360"/>
                          <w:tab w:val="num" w:pos="720"/>
                        </w:tabs>
                        <w:ind w:left="720"/>
                      </w:pPr>
                      <w:r>
                        <w:t>Applications of linear relations</w:t>
                      </w:r>
                    </w:p>
                    <w:p w14:paraId="54CEF961" w14:textId="77777777" w:rsidR="00A24754" w:rsidRDefault="00A24754">
                      <w:pPr>
                        <w:numPr>
                          <w:ilvl w:val="0"/>
                          <w:numId w:val="41"/>
                        </w:numPr>
                        <w:tabs>
                          <w:tab w:val="clear" w:pos="360"/>
                          <w:tab w:val="num" w:pos="720"/>
                        </w:tabs>
                        <w:ind w:left="720"/>
                      </w:pPr>
                      <w:r>
                        <w:t>Partial versus Direct variation</w:t>
                      </w:r>
                    </w:p>
                    <w:p w14:paraId="2341EC03" w14:textId="77777777" w:rsidR="00A24754" w:rsidRDefault="00A24754">
                      <w:pPr>
                        <w:numPr>
                          <w:ilvl w:val="0"/>
                          <w:numId w:val="41"/>
                        </w:numPr>
                        <w:tabs>
                          <w:tab w:val="clear" w:pos="360"/>
                          <w:tab w:val="num" w:pos="720"/>
                        </w:tabs>
                        <w:ind w:left="720"/>
                      </w:pPr>
                      <w:r>
                        <w:t>Applications of direct variation (ratio and proportion)</w:t>
                      </w:r>
                    </w:p>
                    <w:p w14:paraId="3307E68A" w14:textId="77777777" w:rsidR="00A24754" w:rsidRDefault="00A24754">
                      <w:pPr>
                        <w:numPr>
                          <w:ilvl w:val="0"/>
                          <w:numId w:val="41"/>
                        </w:numPr>
                        <w:tabs>
                          <w:tab w:val="clear" w:pos="360"/>
                          <w:tab w:val="num" w:pos="720"/>
                        </w:tabs>
                        <w:ind w:left="720"/>
                      </w:pPr>
                      <w:r>
                        <w:t>Scatter plot diagram, line of best fit</w:t>
                      </w:r>
                    </w:p>
                    <w:p w14:paraId="5123FF7E" w14:textId="77777777" w:rsidR="00A24754" w:rsidRDefault="00A24754">
                      <w:pPr>
                        <w:numPr>
                          <w:ilvl w:val="0"/>
                          <w:numId w:val="41"/>
                        </w:numPr>
                        <w:tabs>
                          <w:tab w:val="clear" w:pos="360"/>
                          <w:tab w:val="num" w:pos="720"/>
                        </w:tabs>
                        <w:ind w:left="720"/>
                      </w:pPr>
                      <w:r>
                        <w:t>Distance-time graph (CBR)</w:t>
                      </w:r>
                    </w:p>
                    <w:p w14:paraId="6D0D69ED" w14:textId="77777777" w:rsidR="00A24754" w:rsidRDefault="00A24754">
                      <w:pPr>
                        <w:ind w:left="360"/>
                      </w:pPr>
                    </w:p>
                    <w:p w14:paraId="36A58B2E" w14:textId="77777777" w:rsidR="00A24754" w:rsidRDefault="00A24754">
                      <w:pPr>
                        <w:numPr>
                          <w:ilvl w:val="0"/>
                          <w:numId w:val="34"/>
                        </w:numPr>
                      </w:pPr>
                      <w:r>
                        <w:t>Measurement and solid geometry</w:t>
                      </w:r>
                    </w:p>
                    <w:p w14:paraId="07D934B6" w14:textId="77777777" w:rsidR="00A24754" w:rsidRDefault="00A24754">
                      <w:pPr>
                        <w:numPr>
                          <w:ilvl w:val="0"/>
                          <w:numId w:val="41"/>
                        </w:numPr>
                        <w:tabs>
                          <w:tab w:val="clear" w:pos="360"/>
                          <w:tab w:val="num" w:pos="720"/>
                        </w:tabs>
                        <w:ind w:left="720"/>
                      </w:pPr>
                      <w:r>
                        <w:t>Optimum area and perimeter</w:t>
                      </w:r>
                    </w:p>
                    <w:p w14:paraId="32C7EB28" w14:textId="77777777" w:rsidR="00A24754" w:rsidRDefault="00A24754">
                      <w:pPr>
                        <w:numPr>
                          <w:ilvl w:val="0"/>
                          <w:numId w:val="41"/>
                        </w:numPr>
                        <w:tabs>
                          <w:tab w:val="clear" w:pos="360"/>
                          <w:tab w:val="num" w:pos="720"/>
                        </w:tabs>
                        <w:ind w:left="720"/>
                      </w:pPr>
                      <w:r>
                        <w:t>Composite figures</w:t>
                      </w:r>
                    </w:p>
                    <w:p w14:paraId="3A952A7C" w14:textId="77777777" w:rsidR="00A24754" w:rsidRDefault="00A24754">
                      <w:pPr>
                        <w:numPr>
                          <w:ilvl w:val="0"/>
                          <w:numId w:val="41"/>
                        </w:numPr>
                        <w:tabs>
                          <w:tab w:val="clear" w:pos="360"/>
                          <w:tab w:val="num" w:pos="720"/>
                        </w:tabs>
                        <w:ind w:left="720"/>
                      </w:pPr>
                      <w:r>
                        <w:t>Square roots and Pythagoras</w:t>
                      </w:r>
                    </w:p>
                    <w:p w14:paraId="078B9F6E" w14:textId="77777777" w:rsidR="00A24754" w:rsidRDefault="00A24754">
                      <w:pPr>
                        <w:numPr>
                          <w:ilvl w:val="0"/>
                          <w:numId w:val="41"/>
                        </w:numPr>
                        <w:tabs>
                          <w:tab w:val="clear" w:pos="360"/>
                          <w:tab w:val="num" w:pos="720"/>
                        </w:tabs>
                        <w:ind w:left="720"/>
                      </w:pPr>
                      <w:r>
                        <w:t>Surface area and volume of cylinder, cone, sphere, prisms and pyramids</w:t>
                      </w:r>
                    </w:p>
                    <w:p w14:paraId="12700446" w14:textId="77777777" w:rsidR="00A24754" w:rsidRDefault="00A24754" w:rsidP="00257A5A">
                      <w:pPr>
                        <w:numPr>
                          <w:ilvl w:val="0"/>
                          <w:numId w:val="41"/>
                        </w:numPr>
                        <w:tabs>
                          <w:tab w:val="clear" w:pos="360"/>
                          <w:tab w:val="num" w:pos="720"/>
                        </w:tabs>
                        <w:ind w:left="720"/>
                      </w:pPr>
                      <w:r>
                        <w:t>Problem solving with volume and surface area</w:t>
                      </w:r>
                    </w:p>
                    <w:p w14:paraId="6E60A594" w14:textId="77777777" w:rsidR="00A24754" w:rsidRDefault="00A24754" w:rsidP="00257A5A">
                      <w:pPr>
                        <w:ind w:left="720"/>
                      </w:pPr>
                    </w:p>
                    <w:p w14:paraId="0CBD08CB" w14:textId="77777777" w:rsidR="00A24754" w:rsidRDefault="00A24754">
                      <w:pPr>
                        <w:numPr>
                          <w:ilvl w:val="0"/>
                          <w:numId w:val="34"/>
                        </w:numPr>
                      </w:pPr>
                      <w:r>
                        <w:t>Plane Geometry</w:t>
                      </w:r>
                    </w:p>
                    <w:p w14:paraId="4B07081F" w14:textId="77777777" w:rsidR="00A24754" w:rsidRDefault="00A24754">
                      <w:pPr>
                        <w:numPr>
                          <w:ilvl w:val="0"/>
                          <w:numId w:val="41"/>
                        </w:numPr>
                        <w:tabs>
                          <w:tab w:val="clear" w:pos="360"/>
                          <w:tab w:val="num" w:pos="720"/>
                        </w:tabs>
                        <w:ind w:left="720"/>
                      </w:pPr>
                      <w:r>
                        <w:t>Angle and triangle theorems</w:t>
                      </w:r>
                    </w:p>
                    <w:p w14:paraId="67CF65D3" w14:textId="77777777" w:rsidR="00A24754" w:rsidRDefault="00A24754">
                      <w:pPr>
                        <w:numPr>
                          <w:ilvl w:val="0"/>
                          <w:numId w:val="41"/>
                        </w:numPr>
                        <w:tabs>
                          <w:tab w:val="clear" w:pos="360"/>
                          <w:tab w:val="num" w:pos="720"/>
                        </w:tabs>
                        <w:ind w:left="720"/>
                      </w:pPr>
                      <w:r>
                        <w:t>Parallel Lines</w:t>
                      </w:r>
                    </w:p>
                    <w:p w14:paraId="1A824451" w14:textId="77777777" w:rsidR="00A24754" w:rsidRDefault="00A24754" w:rsidP="00B86DAF">
                      <w:pPr>
                        <w:numPr>
                          <w:ilvl w:val="0"/>
                          <w:numId w:val="41"/>
                        </w:numPr>
                        <w:tabs>
                          <w:tab w:val="clear" w:pos="360"/>
                          <w:tab w:val="num" w:pos="720"/>
                        </w:tabs>
                        <w:ind w:left="720"/>
                      </w:pPr>
                      <w:r>
                        <w:t>Polygons and quadrilaterals</w:t>
                      </w:r>
                    </w:p>
                    <w:p w14:paraId="1283AA26" w14:textId="77777777" w:rsidR="00A24754" w:rsidRDefault="00A24754" w:rsidP="00E012E4">
                      <w:pPr>
                        <w:numPr>
                          <w:ilvl w:val="0"/>
                          <w:numId w:val="41"/>
                        </w:numPr>
                        <w:tabs>
                          <w:tab w:val="clear" w:pos="360"/>
                          <w:tab w:val="num" w:pos="720"/>
                        </w:tabs>
                        <w:ind w:left="720"/>
                      </w:pPr>
                      <w:r>
                        <w:t>Further investigations using Geometer’s Sketchpad (optional)</w:t>
                      </w:r>
                    </w:p>
                    <w:p w14:paraId="60233BA9" w14:textId="77777777" w:rsidR="00A24754" w:rsidRDefault="00A24754">
                      <w:pPr>
                        <w:ind w:left="360"/>
                      </w:pPr>
                    </w:p>
                    <w:p w14:paraId="42B4A3A7" w14:textId="77777777" w:rsidR="00A24754" w:rsidRDefault="00A24754"/>
                    <w:p w14:paraId="26F70EAB" w14:textId="77777777" w:rsidR="00A24754" w:rsidRDefault="00A24754">
                      <w:pPr>
                        <w:ind w:left="720"/>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14:anchorId="58B79C23" wp14:editId="32667461">
                <wp:simplePos x="0" y="0"/>
                <wp:positionH relativeFrom="column">
                  <wp:posOffset>914400</wp:posOffset>
                </wp:positionH>
                <wp:positionV relativeFrom="paragraph">
                  <wp:posOffset>73660</wp:posOffset>
                </wp:positionV>
                <wp:extent cx="3200400" cy="73152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2CD9" w14:textId="77777777" w:rsidR="00A24754" w:rsidRDefault="00A24754">
                            <w:pPr>
                              <w:ind w:left="1440" w:firstLine="720"/>
                              <w:rPr>
                                <w:b/>
                                <w:sz w:val="36"/>
                              </w:rPr>
                            </w:pPr>
                            <w:r>
                              <w:rPr>
                                <w:b/>
                                <w:sz w:val="36"/>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79C23" id="Text Box 21" o:spid="_x0000_s1041" type="#_x0000_t202" style="position:absolute;margin-left:1in;margin-top:5.8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GJ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" o:allowincell="f" filled="f" stroked="f">
                <v:textbox>
                  <w:txbxContent>
                    <w:p w14:paraId="19BA2CD9" w14:textId="77777777" w:rsidR="00A24754" w:rsidRDefault="00A24754">
                      <w:pPr>
                        <w:ind w:left="1440" w:firstLine="720"/>
                        <w:rPr>
                          <w:b/>
                          <w:sz w:val="36"/>
                        </w:rPr>
                      </w:pPr>
                      <w:r>
                        <w:rPr>
                          <w:b/>
                          <w:sz w:val="36"/>
                        </w:rPr>
                        <w:t>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14:anchorId="16EDDD48" wp14:editId="24C0B697">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26CD4"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lr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Ibu&#10;+WsUAgAAKQQAAA4AAAAAAAAAAAAAAAAALgIAAGRycy9lMm9Eb2MueG1sUEsBAi0AFAAGAAgAAAAh&#10;AMInw5fcAAAACwEAAA8AAAAAAAAAAAAAAAAAbgQAAGRycy9kb3ducmV2LnhtbFBLBQYAAAAABAAE&#10;APMAAAB3BQAAAAA=&#10;" o:allowincell="f"/>
            </w:pict>
          </mc:Fallback>
        </mc:AlternateContent>
      </w:r>
      <w:r w:rsidR="001108BA">
        <w:rPr>
          <w:rFonts w:ascii="Arabia" w:hAnsi="Arabia"/>
          <w:b/>
        </w:rPr>
        <w:object w:dxaOrig="1051" w:dyaOrig="1141" w14:anchorId="3E4EE295">
          <v:shape id="_x0000_i1026" type="#_x0000_t75" style="width:60pt;height:65.25pt" o:ole="" fillcolor="window">
            <v:imagedata r:id="rId6" o:title=""/>
          </v:shape>
          <o:OLEObject Type="Embed" ProgID="Word.Picture.8" ShapeID="_x0000_i1026" DrawAspect="Content" ObjectID="_1599636921" r:id="rId8"/>
        </w:object>
      </w:r>
      <w:r w:rsidR="001108BA">
        <w:rPr>
          <w:rFonts w:ascii="Arabia" w:hAnsi="Arabia"/>
          <w:b/>
        </w:rPr>
        <w:t xml:space="preserve"> </w:t>
      </w:r>
    </w:p>
    <w:sectPr w:rsidR="001108B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60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3F7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98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7D02DE0"/>
    <w:multiLevelType w:val="hybridMultilevel"/>
    <w:tmpl w:val="5DFC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03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1D1D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696B51"/>
    <w:multiLevelType w:val="hybridMultilevel"/>
    <w:tmpl w:val="B97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6">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FAA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F76C10"/>
    <w:multiLevelType w:val="singleLevel"/>
    <w:tmpl w:val="0409000F"/>
    <w:lvl w:ilvl="0">
      <w:start w:val="1"/>
      <w:numFmt w:val="decimal"/>
      <w:lvlText w:val="%1."/>
      <w:lvlJc w:val="left"/>
      <w:pPr>
        <w:tabs>
          <w:tab w:val="num" w:pos="360"/>
        </w:tabs>
        <w:ind w:left="360" w:hanging="360"/>
      </w:pPr>
    </w:lvl>
  </w:abstractNum>
  <w:abstractNum w:abstractNumId="20">
    <w:nsid w:val="3319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B92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D70E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0017B7"/>
    <w:multiLevelType w:val="singleLevel"/>
    <w:tmpl w:val="0409000F"/>
    <w:lvl w:ilvl="0">
      <w:start w:val="1"/>
      <w:numFmt w:val="decimal"/>
      <w:lvlText w:val="%1."/>
      <w:lvlJc w:val="left"/>
      <w:pPr>
        <w:tabs>
          <w:tab w:val="num" w:pos="360"/>
        </w:tabs>
        <w:ind w:left="360" w:hanging="360"/>
      </w:pPr>
    </w:lvl>
  </w:abstractNum>
  <w:abstractNum w:abstractNumId="25">
    <w:nsid w:val="51FB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8137C6"/>
    <w:multiLevelType w:val="singleLevel"/>
    <w:tmpl w:val="0409000F"/>
    <w:lvl w:ilvl="0">
      <w:start w:val="1"/>
      <w:numFmt w:val="decimal"/>
      <w:lvlText w:val="%1."/>
      <w:lvlJc w:val="left"/>
      <w:pPr>
        <w:tabs>
          <w:tab w:val="num" w:pos="360"/>
        </w:tabs>
        <w:ind w:left="360" w:hanging="360"/>
      </w:pPr>
    </w:lvl>
  </w:abstractNum>
  <w:abstractNum w:abstractNumId="27">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29">
    <w:nsid w:val="58796C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D624820"/>
    <w:multiLevelType w:val="hybridMultilevel"/>
    <w:tmpl w:val="8BCA6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DA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C3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276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63B56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0520C8"/>
    <w:multiLevelType w:val="hybridMultilevel"/>
    <w:tmpl w:val="9C4C8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B923D4"/>
    <w:multiLevelType w:val="singleLevel"/>
    <w:tmpl w:val="0409000F"/>
    <w:lvl w:ilvl="0">
      <w:start w:val="1"/>
      <w:numFmt w:val="decimal"/>
      <w:lvlText w:val="%1."/>
      <w:lvlJc w:val="left"/>
      <w:pPr>
        <w:tabs>
          <w:tab w:val="num" w:pos="360"/>
        </w:tabs>
        <w:ind w:left="360" w:hanging="360"/>
      </w:pPr>
    </w:lvl>
  </w:abstractNum>
  <w:abstractNum w:abstractNumId="41">
    <w:nsid w:val="6B766C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27823C3"/>
    <w:multiLevelType w:val="singleLevel"/>
    <w:tmpl w:val="0409000F"/>
    <w:lvl w:ilvl="0">
      <w:start w:val="1"/>
      <w:numFmt w:val="decimal"/>
      <w:lvlText w:val="%1."/>
      <w:lvlJc w:val="left"/>
      <w:pPr>
        <w:tabs>
          <w:tab w:val="num" w:pos="360"/>
        </w:tabs>
        <w:ind w:left="360" w:hanging="360"/>
      </w:pPr>
    </w:lvl>
  </w:abstractNum>
  <w:abstractNum w:abstractNumId="43">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4F5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D5902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43"/>
  </w:num>
  <w:num w:numId="4">
    <w:abstractNumId w:val="28"/>
  </w:num>
  <w:num w:numId="5">
    <w:abstractNumId w:val="36"/>
  </w:num>
  <w:num w:numId="6">
    <w:abstractNumId w:val="26"/>
  </w:num>
  <w:num w:numId="7">
    <w:abstractNumId w:val="31"/>
  </w:num>
  <w:num w:numId="8">
    <w:abstractNumId w:val="27"/>
  </w:num>
  <w:num w:numId="9">
    <w:abstractNumId w:val="12"/>
  </w:num>
  <w:num w:numId="10">
    <w:abstractNumId w:val="17"/>
  </w:num>
  <w:num w:numId="11">
    <w:abstractNumId w:val="30"/>
  </w:num>
  <w:num w:numId="12">
    <w:abstractNumId w:val="7"/>
  </w:num>
  <w:num w:numId="13">
    <w:abstractNumId w:val="16"/>
  </w:num>
  <w:num w:numId="14">
    <w:abstractNumId w:val="11"/>
  </w:num>
  <w:num w:numId="15">
    <w:abstractNumId w:val="24"/>
  </w:num>
  <w:num w:numId="16">
    <w:abstractNumId w:val="40"/>
  </w:num>
  <w:num w:numId="17">
    <w:abstractNumId w:val="22"/>
  </w:num>
  <w:num w:numId="18">
    <w:abstractNumId w:val="29"/>
  </w:num>
  <w:num w:numId="19">
    <w:abstractNumId w:val="19"/>
  </w:num>
  <w:num w:numId="20">
    <w:abstractNumId w:val="35"/>
  </w:num>
  <w:num w:numId="21">
    <w:abstractNumId w:val="41"/>
  </w:num>
  <w:num w:numId="22">
    <w:abstractNumId w:val="37"/>
  </w:num>
  <w:num w:numId="23">
    <w:abstractNumId w:val="25"/>
  </w:num>
  <w:num w:numId="24">
    <w:abstractNumId w:val="21"/>
  </w:num>
  <w:num w:numId="25">
    <w:abstractNumId w:val="33"/>
  </w:num>
  <w:num w:numId="26">
    <w:abstractNumId w:val="1"/>
  </w:num>
  <w:num w:numId="27">
    <w:abstractNumId w:val="18"/>
  </w:num>
  <w:num w:numId="28">
    <w:abstractNumId w:val="20"/>
  </w:num>
  <w:num w:numId="29">
    <w:abstractNumId w:val="6"/>
  </w:num>
  <w:num w:numId="30">
    <w:abstractNumId w:val="45"/>
  </w:num>
  <w:num w:numId="31">
    <w:abstractNumId w:val="9"/>
  </w:num>
  <w:num w:numId="32">
    <w:abstractNumId w:val="44"/>
  </w:num>
  <w:num w:numId="33">
    <w:abstractNumId w:val="4"/>
  </w:num>
  <w:num w:numId="34">
    <w:abstractNumId w:val="42"/>
  </w:num>
  <w:num w:numId="35">
    <w:abstractNumId w:val="10"/>
  </w:num>
  <w:num w:numId="36">
    <w:abstractNumId w:val="5"/>
  </w:num>
  <w:num w:numId="37">
    <w:abstractNumId w:val="3"/>
  </w:num>
  <w:num w:numId="38">
    <w:abstractNumId w:val="23"/>
  </w:num>
  <w:num w:numId="39">
    <w:abstractNumId w:val="34"/>
  </w:num>
  <w:num w:numId="40">
    <w:abstractNumId w:val="13"/>
  </w:num>
  <w:num w:numId="41">
    <w:abstractNumId w:val="38"/>
  </w:num>
  <w:num w:numId="42">
    <w:abstractNumId w:val="39"/>
  </w:num>
  <w:num w:numId="43">
    <w:abstractNumId w:val="8"/>
  </w:num>
  <w:num w:numId="44">
    <w:abstractNumId w:val="32"/>
  </w:num>
  <w:num w:numId="45">
    <w:abstractNumId w:val="1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2D"/>
    <w:rsid w:val="00004651"/>
    <w:rsid w:val="001108BA"/>
    <w:rsid w:val="00156CD8"/>
    <w:rsid w:val="00226B14"/>
    <w:rsid w:val="00243BAC"/>
    <w:rsid w:val="00254E62"/>
    <w:rsid w:val="00257A5A"/>
    <w:rsid w:val="002A1E9D"/>
    <w:rsid w:val="0030291F"/>
    <w:rsid w:val="00340230"/>
    <w:rsid w:val="00340DA6"/>
    <w:rsid w:val="00345CEC"/>
    <w:rsid w:val="00417C9C"/>
    <w:rsid w:val="00531207"/>
    <w:rsid w:val="005C76D8"/>
    <w:rsid w:val="00656ECF"/>
    <w:rsid w:val="0067248C"/>
    <w:rsid w:val="006A034A"/>
    <w:rsid w:val="00715C62"/>
    <w:rsid w:val="00786F2D"/>
    <w:rsid w:val="00847104"/>
    <w:rsid w:val="0088261F"/>
    <w:rsid w:val="008C7C7B"/>
    <w:rsid w:val="009247C5"/>
    <w:rsid w:val="00A02561"/>
    <w:rsid w:val="00A24754"/>
    <w:rsid w:val="00A3100E"/>
    <w:rsid w:val="00AB32B6"/>
    <w:rsid w:val="00B86DAF"/>
    <w:rsid w:val="00BF4810"/>
    <w:rsid w:val="00C21291"/>
    <w:rsid w:val="00CA69E7"/>
    <w:rsid w:val="00D759E3"/>
    <w:rsid w:val="00E012E4"/>
    <w:rsid w:val="00E0377C"/>
    <w:rsid w:val="00E277DF"/>
    <w:rsid w:val="00E81AAE"/>
    <w:rsid w:val="00EB6D8D"/>
    <w:rsid w:val="00F209E2"/>
    <w:rsid w:val="00F96D2A"/>
    <w:rsid w:val="00FB72AC"/>
    <w:rsid w:val="00FE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3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character" w:customStyle="1" w:styleId="Heading4Char">
    <w:name w:val="Heading 4 Char"/>
    <w:link w:val="Heading4"/>
    <w:rsid w:val="0088261F"/>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character" w:customStyle="1" w:styleId="Heading4Char">
    <w:name w:val="Heading 4 Char"/>
    <w:link w:val="Heading4"/>
    <w:rsid w:val="0088261F"/>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5427">
      <w:bodyDiv w:val="1"/>
      <w:marLeft w:val="0"/>
      <w:marRight w:val="0"/>
      <w:marTop w:val="0"/>
      <w:marBottom w:val="0"/>
      <w:divBdr>
        <w:top w:val="none" w:sz="0" w:space="0" w:color="auto"/>
        <w:left w:val="none" w:sz="0" w:space="0" w:color="auto"/>
        <w:bottom w:val="none" w:sz="0" w:space="0" w:color="auto"/>
        <w:right w:val="none" w:sz="0" w:space="0" w:color="auto"/>
      </w:divBdr>
    </w:div>
    <w:div w:id="1656765801">
      <w:bodyDiv w:val="1"/>
      <w:marLeft w:val="0"/>
      <w:marRight w:val="0"/>
      <w:marTop w:val="0"/>
      <w:marBottom w:val="0"/>
      <w:divBdr>
        <w:top w:val="none" w:sz="0" w:space="0" w:color="auto"/>
        <w:left w:val="none" w:sz="0" w:space="0" w:color="auto"/>
        <w:bottom w:val="none" w:sz="0" w:space="0" w:color="auto"/>
        <w:right w:val="none" w:sz="0" w:space="0" w:color="auto"/>
      </w:divBdr>
    </w:div>
    <w:div w:id="208622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6</cp:revision>
  <cp:lastPrinted>2017-06-27T13:35:00Z</cp:lastPrinted>
  <dcterms:created xsi:type="dcterms:W3CDTF">2016-06-28T14:43:00Z</dcterms:created>
  <dcterms:modified xsi:type="dcterms:W3CDTF">2018-09-28T14:49:00Z</dcterms:modified>
</cp:coreProperties>
</file>